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35" w:rsidRDefault="008C6FFF" w:rsidP="008C6FFF">
      <w:pPr>
        <w:jc w:val="center"/>
        <w:rPr>
          <w:noProof/>
        </w:rPr>
      </w:pPr>
      <w:r w:rsidRPr="00E55D4E">
        <w:rPr>
          <w:noProof/>
          <w:szCs w:val="28"/>
        </w:rPr>
        <w:drawing>
          <wp:inline distT="0" distB="0" distL="0" distR="0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5C344C" w:rsidRDefault="005D4843" w:rsidP="00F77E21">
      <w:pPr>
        <w:jc w:val="center"/>
        <w:rPr>
          <w:sz w:val="48"/>
        </w:rPr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DE1A27">
        <w:t>28</w:t>
      </w:r>
      <w:r w:rsidR="00D03853" w:rsidRPr="00CD4F33">
        <w:t>.</w:t>
      </w:r>
      <w:r w:rsidR="008E1AB0">
        <w:t>0</w:t>
      </w:r>
      <w:r w:rsidR="00DE1A27">
        <w:t>6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8C6FFF">
        <w:tab/>
      </w:r>
      <w:r w:rsidR="00F77E21">
        <w:t>№</w:t>
      </w:r>
      <w:r w:rsidR="008C6FFF">
        <w:t xml:space="preserve"> 64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7502F8">
        <w:t>(</w:t>
      </w:r>
      <w:r w:rsidR="007502F8" w:rsidRPr="002E6E96">
        <w:t>в ред</w:t>
      </w:r>
      <w:r w:rsidR="007502F8">
        <w:t>акции</w:t>
      </w:r>
      <w:r w:rsidR="007502F8" w:rsidRPr="002E6E96">
        <w:t xml:space="preserve"> решени</w:t>
      </w:r>
      <w:r w:rsidR="007502F8">
        <w:t>й</w:t>
      </w:r>
      <w:r w:rsidR="007502F8" w:rsidRPr="002E6E96">
        <w:t xml:space="preserve"> Совета депутатов от 2</w:t>
      </w:r>
      <w:r w:rsidR="007502F8">
        <w:t>5</w:t>
      </w:r>
      <w:r w:rsidR="007502F8" w:rsidRPr="002E6E96">
        <w:t>.01.202</w:t>
      </w:r>
      <w:r w:rsidR="007502F8">
        <w:t>2</w:t>
      </w:r>
      <w:r w:rsidR="007502F8" w:rsidRPr="002E6E96">
        <w:t xml:space="preserve"> №1</w:t>
      </w:r>
      <w:r w:rsidR="007502F8">
        <w:t>, от 22.02.2022 №11</w:t>
      </w:r>
      <w:r w:rsidR="002C02B8">
        <w:t>, от 29.03.2022 №22</w:t>
      </w:r>
      <w:r w:rsidR="00C277BC">
        <w:t>, от 26.04.2022 №36, от 06.05.2022 №48</w:t>
      </w:r>
      <w:r w:rsidR="00210607">
        <w:t>, от 31.05.2022 №54, от 15.06.2022 №62</w:t>
      </w:r>
      <w:r w:rsidR="007502F8">
        <w:t xml:space="preserve">) </w:t>
      </w:r>
      <w:r w:rsidRPr="0032333B">
        <w:t>следующие изменения:</w:t>
      </w:r>
    </w:p>
    <w:p w:rsidR="008E5742" w:rsidRDefault="008E5742" w:rsidP="008E5742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9A2D59">
        <w:t xml:space="preserve">пункт 1 </w:t>
      </w:r>
      <w:r w:rsidR="003268D1">
        <w:t>с</w:t>
      </w:r>
      <w:r w:rsidRPr="00A9440A">
        <w:t>тать</w:t>
      </w:r>
      <w:r w:rsidR="009A2D59">
        <w:t>и</w:t>
      </w:r>
      <w:r w:rsidRPr="00A9440A">
        <w:t xml:space="preserve"> 1 изложить в следующей редакции:</w:t>
      </w:r>
    </w:p>
    <w:p w:rsidR="008E1AB0" w:rsidRPr="009A2D59" w:rsidRDefault="001A2593" w:rsidP="009A2D5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D59">
        <w:rPr>
          <w:rFonts w:ascii="Times New Roman" w:hAnsi="Times New Roman" w:cs="Times New Roman"/>
          <w:sz w:val="24"/>
          <w:szCs w:val="24"/>
        </w:rPr>
        <w:t>«</w:t>
      </w:r>
      <w:r w:rsidR="008E1AB0" w:rsidRPr="009A2D59"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городского округа город Выкса Нижегородской области (далее – городской округ) на 2022 год:</w:t>
      </w:r>
    </w:p>
    <w:p w:rsidR="008E1AB0" w:rsidRPr="0032333B" w:rsidRDefault="008E1AB0" w:rsidP="008E1AB0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A910BC" w:rsidRPr="009A2D59">
        <w:t>3 7</w:t>
      </w:r>
      <w:r w:rsidR="00872054">
        <w:t>89</w:t>
      </w:r>
      <w:r w:rsidR="00A910BC" w:rsidRPr="009A2D59">
        <w:t> </w:t>
      </w:r>
      <w:r w:rsidR="00872054">
        <w:t>996</w:t>
      </w:r>
      <w:r w:rsidR="00A910BC" w:rsidRPr="009A2D59">
        <w:t>,</w:t>
      </w:r>
      <w:r w:rsidR="00872054">
        <w:t>6</w:t>
      </w:r>
      <w:r w:rsidR="00A910BC" w:rsidRPr="009A2D59">
        <w:t xml:space="preserve"> </w:t>
      </w:r>
      <w:r>
        <w:t>тыс. рублей</w:t>
      </w:r>
      <w:r w:rsidRPr="0032333B">
        <w:t>;</w:t>
      </w:r>
    </w:p>
    <w:p w:rsidR="008E1AB0" w:rsidRPr="00C63B9F" w:rsidRDefault="008E1AB0" w:rsidP="008E1AB0">
      <w:pPr>
        <w:autoSpaceDE w:val="0"/>
        <w:autoSpaceDN w:val="0"/>
        <w:ind w:firstLine="567"/>
        <w:jc w:val="both"/>
      </w:pPr>
      <w:r w:rsidRPr="0071038A">
        <w:t xml:space="preserve">2) общий объем расходов в сумме </w:t>
      </w:r>
      <w:r w:rsidR="00A910BC" w:rsidRPr="000812E3">
        <w:rPr>
          <w:bCs/>
        </w:rPr>
        <w:t>3 9</w:t>
      </w:r>
      <w:r w:rsidR="00872054">
        <w:rPr>
          <w:bCs/>
        </w:rPr>
        <w:t>55</w:t>
      </w:r>
      <w:r w:rsidR="00A910BC" w:rsidRPr="000812E3">
        <w:rPr>
          <w:bCs/>
        </w:rPr>
        <w:t xml:space="preserve"> </w:t>
      </w:r>
      <w:r w:rsidR="00872054">
        <w:rPr>
          <w:bCs/>
        </w:rPr>
        <w:t>543</w:t>
      </w:r>
      <w:r w:rsidR="00A910BC" w:rsidRPr="000812E3">
        <w:rPr>
          <w:bCs/>
        </w:rPr>
        <w:t>,</w:t>
      </w:r>
      <w:r w:rsidR="00872054">
        <w:rPr>
          <w:bCs/>
        </w:rPr>
        <w:t>7</w:t>
      </w:r>
      <w:r w:rsidR="00A910BC" w:rsidRPr="000812E3">
        <w:rPr>
          <w:bCs/>
        </w:rPr>
        <w:t xml:space="preserve"> </w:t>
      </w:r>
      <w:r w:rsidRPr="00C63B9F">
        <w:rPr>
          <w:bCs/>
        </w:rPr>
        <w:t>тыс</w:t>
      </w:r>
      <w:r w:rsidRPr="00C63B9F">
        <w:t>. рублей;</w:t>
      </w:r>
    </w:p>
    <w:p w:rsidR="00E12941" w:rsidRPr="008E1AB0" w:rsidRDefault="008E1AB0" w:rsidP="009A2D59">
      <w:pPr>
        <w:autoSpaceDE w:val="0"/>
        <w:autoSpaceDN w:val="0"/>
        <w:ind w:firstLine="567"/>
        <w:jc w:val="both"/>
        <w:rPr>
          <w:bCs/>
        </w:rPr>
      </w:pPr>
      <w:r w:rsidRPr="00C63B9F">
        <w:rPr>
          <w:bCs/>
        </w:rPr>
        <w:t xml:space="preserve">3) дефицит в сумме </w:t>
      </w:r>
      <w:r w:rsidR="000E410E">
        <w:t>165 547,1</w:t>
      </w:r>
      <w:r w:rsidR="000E410E" w:rsidRPr="004C728A">
        <w:t xml:space="preserve"> </w:t>
      </w:r>
      <w:r w:rsidR="009A2D59">
        <w:rPr>
          <w:bCs/>
        </w:rPr>
        <w:t>тыс. рублей</w:t>
      </w:r>
      <w:r w:rsidRPr="000807DB">
        <w:rPr>
          <w:bCs/>
        </w:rPr>
        <w:t>.</w:t>
      </w:r>
      <w:r w:rsidR="00E12941" w:rsidRPr="00A9440A">
        <w:t>»;</w:t>
      </w:r>
    </w:p>
    <w:p w:rsidR="008763FC" w:rsidRPr="00FC4558" w:rsidRDefault="008763FC" w:rsidP="008763FC">
      <w:pPr>
        <w:ind w:firstLine="567"/>
        <w:jc w:val="both"/>
      </w:pPr>
      <w:r w:rsidRPr="00FC4558">
        <w:t xml:space="preserve">2) </w:t>
      </w:r>
      <w:r w:rsidR="001A2593" w:rsidRPr="00FC4558">
        <w:t>пункт 1</w:t>
      </w:r>
      <w:r w:rsidR="00F100B6" w:rsidRPr="00FC4558">
        <w:t xml:space="preserve"> </w:t>
      </w:r>
      <w:r w:rsidRPr="00FC4558">
        <w:t>стать</w:t>
      </w:r>
      <w:r w:rsidR="001A2593" w:rsidRPr="00FC4558">
        <w:t>и</w:t>
      </w:r>
      <w:r w:rsidRPr="00FC4558">
        <w:t xml:space="preserve"> 2 изложить в следующей редакции:</w:t>
      </w:r>
    </w:p>
    <w:p w:rsidR="008763FC" w:rsidRPr="00FC4558" w:rsidRDefault="001A2593" w:rsidP="00FC4558">
      <w:pPr>
        <w:ind w:firstLine="567"/>
        <w:jc w:val="both"/>
      </w:pPr>
      <w:r w:rsidRPr="00FC4558">
        <w:t>«</w:t>
      </w:r>
      <w:r w:rsidR="008E1AB0" w:rsidRPr="00FC4558">
        <w:t xml:space="preserve">1) на 2022 год в сумме </w:t>
      </w:r>
      <w:r w:rsidR="00FC4558" w:rsidRPr="00FC4558">
        <w:t>1 00</w:t>
      </w:r>
      <w:r w:rsidR="00872054">
        <w:t>9</w:t>
      </w:r>
      <w:r w:rsidR="00FC4558" w:rsidRPr="00FC4558">
        <w:t> 00</w:t>
      </w:r>
      <w:r w:rsidR="00872054">
        <w:t>6</w:t>
      </w:r>
      <w:r w:rsidR="00FC4558" w:rsidRPr="00FC4558">
        <w:t>,</w:t>
      </w:r>
      <w:r w:rsidR="00872054">
        <w:t>9</w:t>
      </w:r>
      <w:r w:rsidR="008E1AB0" w:rsidRPr="00FC4558"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 город Выкса Нижегородской области, в сумме </w:t>
      </w:r>
      <w:r w:rsidR="00AB45F0" w:rsidRPr="00FC4558">
        <w:t>9</w:t>
      </w:r>
      <w:r w:rsidR="00872054">
        <w:t>87</w:t>
      </w:r>
      <w:r w:rsidR="00FC4558" w:rsidRPr="00FC4558">
        <w:t> </w:t>
      </w:r>
      <w:r w:rsidR="00872054">
        <w:t>125</w:t>
      </w:r>
      <w:r w:rsidR="00FC4558" w:rsidRPr="00FC4558">
        <w:t>,</w:t>
      </w:r>
      <w:r w:rsidR="00872054">
        <w:t>5</w:t>
      </w:r>
      <w:r w:rsidR="008E1AB0" w:rsidRPr="00FC4558">
        <w:t xml:space="preserve"> тыс. рублей</w:t>
      </w:r>
      <w:r w:rsidR="00F100B6" w:rsidRPr="00FC4558">
        <w:t>;</w:t>
      </w:r>
      <w:r w:rsidRPr="00FC4558">
        <w:t>»;</w:t>
      </w:r>
    </w:p>
    <w:p w:rsidR="00DF0393" w:rsidRPr="00FC4558" w:rsidRDefault="001A2593" w:rsidP="008E1AB0">
      <w:pPr>
        <w:autoSpaceDE w:val="0"/>
        <w:autoSpaceDN w:val="0"/>
        <w:ind w:firstLine="567"/>
        <w:jc w:val="both"/>
      </w:pPr>
      <w:r w:rsidRPr="00FC4558">
        <w:rPr>
          <w:bCs/>
        </w:rPr>
        <w:t>3</w:t>
      </w:r>
      <w:r w:rsidR="008763FC" w:rsidRPr="00FC4558">
        <w:rPr>
          <w:bCs/>
        </w:rPr>
        <w:t xml:space="preserve">) </w:t>
      </w:r>
      <w:r w:rsidR="002C02B8" w:rsidRPr="00FC4558">
        <w:rPr>
          <w:bCs/>
        </w:rPr>
        <w:t xml:space="preserve">пункт 1 </w:t>
      </w:r>
      <w:r w:rsidR="008E1AB0" w:rsidRPr="00FC4558">
        <w:t>стать</w:t>
      </w:r>
      <w:r w:rsidR="002C02B8" w:rsidRPr="00FC4558">
        <w:t>и</w:t>
      </w:r>
      <w:r w:rsidR="008E1AB0" w:rsidRPr="00FC4558">
        <w:t xml:space="preserve"> 4 изложить в следующей редакции:</w:t>
      </w:r>
    </w:p>
    <w:p w:rsidR="002C02B8" w:rsidRDefault="002C02B8" w:rsidP="009A2D59">
      <w:pPr>
        <w:ind w:firstLine="567"/>
        <w:jc w:val="both"/>
      </w:pPr>
      <w:r w:rsidRPr="00FC4558">
        <w:t>«</w:t>
      </w:r>
      <w:r w:rsidR="008E1AB0" w:rsidRPr="00FC4558">
        <w:t xml:space="preserve">1) на 2022 год в сумме 2 </w:t>
      </w:r>
      <w:r w:rsidR="00FC4558" w:rsidRPr="00FC4558">
        <w:t>87</w:t>
      </w:r>
      <w:r w:rsidR="00872054">
        <w:t>9</w:t>
      </w:r>
      <w:r w:rsidR="008E1AB0" w:rsidRPr="00FC4558">
        <w:t xml:space="preserve"> </w:t>
      </w:r>
      <w:r w:rsidR="00FC4558" w:rsidRPr="00FC4558">
        <w:t>08</w:t>
      </w:r>
      <w:r w:rsidR="00872054">
        <w:t>6</w:t>
      </w:r>
      <w:r w:rsidR="008E1AB0" w:rsidRPr="00FC4558">
        <w:t>,</w:t>
      </w:r>
      <w:r w:rsidR="00872054">
        <w:t>7</w:t>
      </w:r>
      <w:r w:rsidR="008E1AB0" w:rsidRPr="00FC4558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00498F" w:rsidRPr="00FC4558">
        <w:t>2</w:t>
      </w:r>
      <w:r w:rsidR="008E1AB0" w:rsidRPr="00FC4558">
        <w:t xml:space="preserve"> </w:t>
      </w:r>
      <w:r w:rsidR="00FC4558" w:rsidRPr="00FC4558">
        <w:t>32</w:t>
      </w:r>
      <w:r w:rsidR="00872054">
        <w:t>7</w:t>
      </w:r>
      <w:r w:rsidR="008E1AB0" w:rsidRPr="00FC4558">
        <w:t xml:space="preserve"> </w:t>
      </w:r>
      <w:r w:rsidRPr="00FC4558">
        <w:t>2</w:t>
      </w:r>
      <w:r w:rsidR="00872054">
        <w:t>90</w:t>
      </w:r>
      <w:r w:rsidR="008E1AB0" w:rsidRPr="00FC4558">
        <w:t>,</w:t>
      </w:r>
      <w:r w:rsidR="00872054">
        <w:t>9</w:t>
      </w:r>
      <w:r w:rsidR="009A2D59">
        <w:t xml:space="preserve"> тыс. рублей</w:t>
      </w:r>
      <w:r w:rsidR="008E1AB0" w:rsidRPr="00FC4558">
        <w:t>;</w:t>
      </w:r>
      <w:r w:rsidRPr="00FC4558">
        <w:t>»;</w:t>
      </w:r>
    </w:p>
    <w:p w:rsidR="005929CF" w:rsidRDefault="000E410E" w:rsidP="002C02B8">
      <w:pPr>
        <w:ind w:firstLine="567"/>
        <w:jc w:val="both"/>
      </w:pPr>
      <w:r>
        <w:t>4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>1</w:t>
      </w:r>
      <w:r w:rsidR="005929CF" w:rsidRPr="00AC2E2E">
        <w:t xml:space="preserve"> изложить согласно приложению </w:t>
      </w:r>
      <w:r w:rsidR="005929CF">
        <w:t>1</w:t>
      </w:r>
      <w:r w:rsidR="005929CF" w:rsidRPr="00AC2E2E">
        <w:t xml:space="preserve"> к настоящему решению;</w:t>
      </w:r>
    </w:p>
    <w:p w:rsidR="00986EEA" w:rsidRPr="00AC2E2E" w:rsidRDefault="000E410E" w:rsidP="00986EEA">
      <w:pPr>
        <w:ind w:firstLine="567"/>
        <w:jc w:val="both"/>
      </w:pPr>
      <w:r>
        <w:t>5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 xml:space="preserve">2 </w:t>
      </w:r>
      <w:r w:rsidR="005929CF" w:rsidRPr="00AC2E2E">
        <w:t>изложить согласно пр</w:t>
      </w:r>
      <w:r w:rsidR="005929CF">
        <w:t>иложению 2 к настоящему решению;</w:t>
      </w:r>
    </w:p>
    <w:p w:rsidR="00E46619" w:rsidRDefault="000E410E" w:rsidP="009D2898">
      <w:pPr>
        <w:ind w:firstLine="567"/>
        <w:jc w:val="both"/>
      </w:pPr>
      <w:r>
        <w:t>6</w:t>
      </w:r>
      <w:r w:rsidR="00986EEA" w:rsidRPr="00AC2E2E">
        <w:t xml:space="preserve">) </w:t>
      </w:r>
      <w:r w:rsidR="005929CF" w:rsidRPr="004F5587">
        <w:t xml:space="preserve">приложение </w:t>
      </w:r>
      <w:r w:rsidR="008E1AB0">
        <w:t>3</w:t>
      </w:r>
      <w:r w:rsidR="005929CF" w:rsidRPr="004F5587">
        <w:t xml:space="preserve"> изложить согласно приложению </w:t>
      </w:r>
      <w:r w:rsidR="005929CF">
        <w:t>3</w:t>
      </w:r>
      <w:r w:rsidR="005929CF" w:rsidRPr="004F5587">
        <w:t xml:space="preserve"> к настоящему решению</w:t>
      </w:r>
      <w:r w:rsidR="00E46619">
        <w:t>;</w:t>
      </w:r>
    </w:p>
    <w:p w:rsidR="009D2898" w:rsidRDefault="00E46619" w:rsidP="009D2898">
      <w:pPr>
        <w:ind w:firstLine="567"/>
        <w:jc w:val="both"/>
      </w:pPr>
      <w:r>
        <w:t xml:space="preserve">7) </w:t>
      </w:r>
      <w:r w:rsidRPr="004F5587">
        <w:t xml:space="preserve">приложение </w:t>
      </w:r>
      <w:r>
        <w:t>4</w:t>
      </w:r>
      <w:r w:rsidRPr="004F5587">
        <w:t xml:space="preserve"> изложить согласно приложению </w:t>
      </w:r>
      <w:r>
        <w:t>4</w:t>
      </w:r>
      <w:r w:rsidRPr="004F5587">
        <w:t xml:space="preserve"> к настоящему решению</w:t>
      </w:r>
      <w:r w:rsidR="00F72DCB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Pr="008C6FFF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AB3A92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 w:rsidRPr="001E5243">
              <w:t>В.В.Кочетков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8C6FFF" w:rsidP="00AB3A92">
            <w:pPr>
              <w:jc w:val="right"/>
            </w:pPr>
            <w:r>
              <w:t>И.о. председателя</w:t>
            </w:r>
            <w:r w:rsidR="00AB3A92">
              <w:t xml:space="preserve">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8C6FFF" w:rsidP="00AB3A92">
            <w:pPr>
              <w:jc w:val="right"/>
            </w:pPr>
            <w:r>
              <w:t>А.В. Кобяков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9B1299">
        <w:t>28</w:t>
      </w:r>
      <w:r>
        <w:t>.</w:t>
      </w:r>
      <w:r w:rsidR="00163654">
        <w:t>0</w:t>
      </w:r>
      <w:r w:rsidR="009B1299">
        <w:t>6.</w:t>
      </w:r>
      <w:r>
        <w:t>202</w:t>
      </w:r>
      <w:r w:rsidR="00932F82">
        <w:t>2</w:t>
      </w:r>
      <w:r w:rsidRPr="00345B4A">
        <w:t xml:space="preserve"> №</w:t>
      </w:r>
      <w:r>
        <w:t xml:space="preserve"> </w:t>
      </w:r>
      <w:r w:rsidR="008C6FFF">
        <w:t>64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C4E73">
        <w:t>6</w:t>
      </w:r>
      <w:r w:rsidRPr="00345B4A">
        <w:t>.12.20</w:t>
      </w:r>
      <w:r w:rsidR="008C4E73">
        <w:t>2</w:t>
      </w:r>
      <w:r w:rsidR="00932F82">
        <w:t>1</w:t>
      </w:r>
      <w:r w:rsidRPr="00345B4A">
        <w:t xml:space="preserve"> №</w:t>
      </w:r>
      <w:r w:rsidR="006670DF">
        <w:t xml:space="preserve"> </w:t>
      </w:r>
      <w:r w:rsidR="00932F82">
        <w:t>53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CB1E57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672"/>
        <w:gridCol w:w="1504"/>
        <w:gridCol w:w="1524"/>
        <w:gridCol w:w="1901"/>
        <w:gridCol w:w="289"/>
      </w:tblGrid>
      <w:tr w:rsidR="00FA1861" w:rsidTr="008C6FFF">
        <w:trPr>
          <w:gridAfter w:val="1"/>
          <w:wAfter w:w="236" w:type="dxa"/>
          <w:trHeight w:val="765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43608D">
            <w:pPr>
              <w:jc w:val="center"/>
            </w:pPr>
            <w:r>
              <w:rPr>
                <w:rFonts w:ascii="Times New Roman CYR" w:hAnsi="Times New Roman CYR" w:cs="Times New Roman CYR"/>
                <w:bCs/>
              </w:rPr>
              <w:tab/>
            </w:r>
            <w:r w:rsidR="00FA1861">
              <w:t>Наименование источников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center"/>
            </w:pPr>
            <w:r>
              <w:t>2022 год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center"/>
            </w:pPr>
            <w:r>
              <w:t>2023 год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center"/>
            </w:pPr>
            <w:r>
              <w:t>2024 год</w:t>
            </w:r>
          </w:p>
        </w:tc>
      </w:tr>
      <w:tr w:rsidR="00FA1861" w:rsidTr="008C6FFF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15 446,2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</w:tr>
      <w:tr w:rsidR="00FA1861" w:rsidTr="008C6FFF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90 446,2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81 400,3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142 558,4</w:t>
            </w:r>
          </w:p>
        </w:tc>
      </w:tr>
      <w:tr w:rsidR="00FA1861" w:rsidTr="008C6FFF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-75 000,0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-60 000,0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-65 000,0</w:t>
            </w:r>
          </w:p>
        </w:tc>
      </w:tr>
      <w:tr w:rsidR="00FA1861" w:rsidTr="008C6FFF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62 500,0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FA1861" w:rsidTr="008C6FFF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62 500,0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0,0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0,0</w:t>
            </w:r>
          </w:p>
        </w:tc>
      </w:tr>
      <w:tr w:rsidR="00FA1861" w:rsidTr="008C6FFF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0,0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0,0</w:t>
            </w:r>
          </w:p>
        </w:tc>
      </w:tr>
      <w:tr w:rsidR="00FA1861" w:rsidTr="008C6FFF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87 600,9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FA1861" w:rsidTr="008C6FFF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r>
              <w:t>Увеличение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-4 052 180,9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-2 834 505,1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-2 795 310,7</w:t>
            </w:r>
          </w:p>
        </w:tc>
      </w:tr>
      <w:tr w:rsidR="00FA1861" w:rsidTr="008C6FFF">
        <w:trPr>
          <w:gridAfter w:val="1"/>
          <w:wAfter w:w="236" w:type="dxa"/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r>
              <w:t>Уменьшение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4 139 781,8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2 834 505,1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</w:pPr>
            <w:r>
              <w:t>2 795 310,7</w:t>
            </w:r>
          </w:p>
        </w:tc>
      </w:tr>
      <w:tr w:rsidR="00FA1861" w:rsidTr="008C6FFF">
        <w:trPr>
          <w:trHeight w:val="270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165 547,1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61" w:rsidRDefault="00FA18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FA1861" w:rsidRPr="00FA1861" w:rsidRDefault="00FA1861" w:rsidP="00FA1861">
            <w:pPr>
              <w:ind w:left="-57" w:right="-57"/>
              <w:rPr>
                <w:bCs/>
              </w:rPr>
            </w:pPr>
            <w:r w:rsidRPr="00FA1861">
              <w:rPr>
                <w:bCs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9B1299">
        <w:t>28</w:t>
      </w:r>
      <w:r>
        <w:t>.</w:t>
      </w:r>
      <w:r w:rsidR="00932F82">
        <w:t>0</w:t>
      </w:r>
      <w:r w:rsidR="009B1299">
        <w:t>6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8C6FFF">
        <w:t>64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</w:t>
      </w:r>
      <w:r w:rsidR="00ED7FD5">
        <w:t>6</w:t>
      </w:r>
      <w:r>
        <w:t>.12.20</w:t>
      </w:r>
      <w:r w:rsidR="00ED7FD5">
        <w:t>2</w:t>
      </w:r>
      <w:r w:rsidR="00932F82">
        <w:t>1</w:t>
      </w:r>
      <w:r>
        <w:t xml:space="preserve"> №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b/>
          <w:bCs/>
          <w:sz w:val="32"/>
          <w:szCs w:val="32"/>
        </w:rPr>
        <w:t>2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43608D" w:rsidRDefault="00F340D1" w:rsidP="00E71FA7">
      <w:pPr>
        <w:ind w:right="281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1044"/>
        <w:gridCol w:w="678"/>
        <w:gridCol w:w="1244"/>
        <w:gridCol w:w="1210"/>
        <w:gridCol w:w="1494"/>
        <w:gridCol w:w="236"/>
      </w:tblGrid>
      <w:tr w:rsidR="00FA1861" w:rsidRPr="00FA1861" w:rsidTr="008C6FFF">
        <w:trPr>
          <w:gridAfter w:val="1"/>
          <w:wAfter w:w="236" w:type="dxa"/>
          <w:trHeight w:val="300"/>
          <w:tblHeader/>
        </w:trPr>
        <w:tc>
          <w:tcPr>
            <w:tcW w:w="3984" w:type="dxa"/>
            <w:vMerge w:val="restart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Наименование</w:t>
            </w:r>
          </w:p>
        </w:tc>
        <w:tc>
          <w:tcPr>
            <w:tcW w:w="1722" w:type="dxa"/>
            <w:gridSpan w:val="2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113" w:right="-113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A1861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A1861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A1861">
              <w:rPr>
                <w:b/>
                <w:bCs/>
                <w:color w:val="000000"/>
              </w:rPr>
              <w:t>2024 год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  <w:tblHeader/>
        </w:trPr>
        <w:tc>
          <w:tcPr>
            <w:tcW w:w="3984" w:type="dxa"/>
            <w:vMerge/>
            <w:vAlign w:val="center"/>
            <w:hideMark/>
          </w:tcPr>
          <w:p w:rsidR="00FA1861" w:rsidRPr="00FA1861" w:rsidRDefault="00FA1861" w:rsidP="00BA7D91">
            <w:pPr>
              <w:ind w:left="-68" w:right="-68"/>
              <w:rPr>
                <w:color w:val="000000"/>
              </w:rPr>
            </w:pP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113" w:right="-113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Целевая статья расходов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Вид расходов</w:t>
            </w:r>
          </w:p>
        </w:tc>
        <w:tc>
          <w:tcPr>
            <w:tcW w:w="1244" w:type="dxa"/>
            <w:vMerge/>
            <w:vAlign w:val="center"/>
            <w:hideMark/>
          </w:tcPr>
          <w:p w:rsidR="00FA1861" w:rsidRPr="00FA1861" w:rsidRDefault="00FA1861" w:rsidP="00094A17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A1861" w:rsidRPr="00FA1861" w:rsidRDefault="00FA1861" w:rsidP="00094A17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494" w:type="dxa"/>
            <w:vMerge/>
            <w:vAlign w:val="center"/>
            <w:hideMark/>
          </w:tcPr>
          <w:p w:rsidR="00FA1861" w:rsidRPr="00FA1861" w:rsidRDefault="00FA1861" w:rsidP="00094A17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FA1861" w:rsidRPr="00FA1861" w:rsidTr="008C6FFF">
        <w:trPr>
          <w:gridAfter w:val="1"/>
          <w:wAfter w:w="236" w:type="dxa"/>
          <w:trHeight w:val="338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FA186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A1861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A1861">
              <w:rPr>
                <w:b/>
                <w:bCs/>
                <w:color w:val="000000"/>
              </w:rPr>
              <w:t> 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FA1861">
              <w:rPr>
                <w:b/>
                <w:bCs/>
                <w:color w:val="000000"/>
              </w:rPr>
              <w:t>3 955 543,7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BA7D91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FA1861">
              <w:rPr>
                <w:b/>
                <w:bCs/>
                <w:color w:val="000000"/>
              </w:rPr>
              <w:t>2 737 469,2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BA7D91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FA1861">
              <w:rPr>
                <w:b/>
                <w:bCs/>
                <w:color w:val="000000"/>
              </w:rPr>
              <w:t>2 653 833,4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01.0.00.00000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1 689 021,4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BA7D91">
            <w:pPr>
              <w:ind w:left="-85" w:right="-85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1 562 216,7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BA7D91">
            <w:pPr>
              <w:ind w:left="-85" w:right="-85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27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01.1.00.00000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1 584 597,4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BA7D91">
            <w:pPr>
              <w:ind w:left="-85" w:right="-85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1 456 966,9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BA7D91">
            <w:pPr>
              <w:ind w:left="-85" w:right="-85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711 136,3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641 398,7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01.1.01.20590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223 752,1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225 434,5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01.1.01.20590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223 752,1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225 434,5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01.1.01.20590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223 752,1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225 434,5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01.1.01.73070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390 528,6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390 528,6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01.1.01.73070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390 528,6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390 528,6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01.1.01.73070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390 528,6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390 528,6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01.1.01.73090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1 983,7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1 983,7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01.1.01.73090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1 983,7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1 983,7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01.1.01.73090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1 983,7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1 983,7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01.1.01.73110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15 846,1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15 846,1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01.1.01.73110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237,7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01.1.01.73110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237,7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01.1.01.73110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15 608,4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15 608,4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01.1.01.73110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15 608,4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15 608,4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01.1.01.73170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3 103,8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3 103,8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01.1.01.73170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3 103,8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3 103,8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01.1.01.73170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3 103,8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3 103,8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01.1.01.S2180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3 312,9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4 502,0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01.1.01.S2180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3 312,9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4 502,0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01.1.01.S2180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3 312,9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4 502,0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48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01.1.01.S2540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72 609,1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01.1.01.S2540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72 609,1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01.1.01.S2540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72 609,1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865 693,1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813 568,2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01.1.02.21590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159 480,0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154 587,0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01.1.02.21590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159 480,0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154 587,0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01.1.02.21590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159 480,0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154 587,0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01.1.02.25200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304,4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316,6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01.1.02.25200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304,4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316,6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01.1.02.25200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304,4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316,6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01.1.02.53030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39 216,0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39 216,0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01.1.02.53030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39 216,0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39 216,0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01.1.02.53030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39 216,0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39 216,0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01.1.02.73070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538 098,7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538 098,7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01.1.02.73070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538 098,7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538 098,7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01.1.02.73070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538 098,7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538 098,7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01.1.02.73140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1 736,2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1 736,2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01.1.02.73140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1 736,2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1 736,2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01.1.02.73140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1 736,2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1 736,2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01.1.02.73180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2 013,6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2 013,6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01.1.02.73180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2 013,6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2 013,6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01.1.02.73180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2 013,6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2 013,6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01.1.02.L3040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51 736,7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50 419,3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01.1.02.L3040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51 736,7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50 419,3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01.1.02.L3040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51 736,7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50 419,3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01.1.02.S2180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9 367,5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1 261,0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01.1.02.S2180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9 367,5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1 261,0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01.1.02.S2180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9 367,5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1 261,0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01.1.02.S2490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25 911,6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25 919,8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01.1.02.S2490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25 911,6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25 919,8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01.1.02.S2490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25 911,6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25 919,8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40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01.1.02.S2540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37 828,4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01.1.02.S2540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37 828,4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01.1.02.S2540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37 828,4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01.1.E1.00000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5 962,0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01.1.E1.74590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5 962,0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01.1.E1.74590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5 962,0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01.1.E1.74590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5 962,0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01.1.E2.00000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01.1.E2.50970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01.1.E2.50970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01.1.E2.50970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01.1.EВ.00000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1 806,0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01.1.EВ.57860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1 806,0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01.1.EВ.57860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1 806,0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01.1.EВ.57860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1 806,0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01.2.00.00000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81 835,4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82 727,7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40 721,6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56 015,0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01.2.01.23590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40 051,8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55 318,4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01.2.01.23590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40 051,8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55 318,4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01.2.01.23590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40 051,8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55 318,4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01.2.01.25200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669,8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696,6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01.2.01.25200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669,8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696,6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01.2.01.25200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669,8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696,6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26 054,7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26 712,7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01.2.02.23590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10 846,8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11 027,1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01.2.02.23590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10 846,8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11 027,1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01.2.02.23590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10 846,8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11 027,1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01.2.02.24910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12 782,0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13 259,7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01.2.02.24910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2 893,9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8 820,3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01.2.02.24910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2 893,9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8 820,3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01.2.02.24910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1 475,3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4 439,4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01.2.02.24910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1 475,3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4 439,4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01.2.02.24910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8 412,8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01.2.02.24910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8 412,8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01.2.02.73320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2 425,9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2 425,9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01.2.02.73320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115,6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01.2.02.73320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115,6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01.2.02.73320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2 310,3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2 310,3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01.2.02.73320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2 310,3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2 310,3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15 059,1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01.2.03.23591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15 059,1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01.2.03.23591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14 725,2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01.2.03.23591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14 057,5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01.2.03.23591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333,8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01.2.03.23591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333,9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01.2.03.23591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333,9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01.2.03.23591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333,9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01.3.00.00000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22 588,6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22 522,1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13 330,2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13 278,3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8 633,6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8 581,7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8 090,0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8 074,5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8 090,0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8 074,5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543,6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507,2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543,6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507,2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01.3.01.73010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1 683,2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1 683,2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01.3.01.73010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596,6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01.3.01.73010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596,6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27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01.3.01.73010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1 059,0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1 086,6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01.3.01.73010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1 059,0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1 086,6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01.3.01.73020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3 013,4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3 013,4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01.3.01.73020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2 937,3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2 937,3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01.3.01.73020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2 937,3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2 937,3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01.3.01.73020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76,1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01.3.01.73020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76,1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9 258,4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9 243,8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9 258,4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9 243,8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7 647,7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7 657,3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7 647,7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7 657,3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1 464,6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1 434,6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1 464,6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1 434,6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151,9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01.3.02.46590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151,9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02.0.00.00000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28,1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02.1.00.00000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28,1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02.1.03.00000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02.1.03.24010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02.1.03.24010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02.1.03.24010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03.0.00.00000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2 133,0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«Старшее поколение на 2021-2023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03.1.00.00000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1 105,0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1 120,0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450,0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03.1.01.25280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450,0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03.1.01.25280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03.1.01.25280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03.1.01.25280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03.1.01.25280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03.1.02.00000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03.1.02.29930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03.1.02.29930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03.1.02.29930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03.1.03.00000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03.1.03.25280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03.1.03.25280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03.1.03.25280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03.2.00.00000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540,0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03.2.01.00000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440,0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03.2.01.25280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440,0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03.2.01.25280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03.2.01.25280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03.2.01.25280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03.2.01.25280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03.2.02.00000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03.2.02.29930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03.2.02.29930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03.2.02.29930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03.3.00.00000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455,0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473,0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03.3.01.00000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03.3.01.29850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03.3.01.29850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03.3.01.29850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03.3.01.29850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03.3.01.29850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03.3.02.00000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253,0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03.3.02.29930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253,0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03.3.02.29930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253,0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03.3.02.29930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253,0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03.4.00.00000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03.4.01.00000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03.4.01.29930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03.4.01.29930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03.4.01.29930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04.0.00.00000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5 582,5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7 057,6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6 984,0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04.1.00.00000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5 582,5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7 057,6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6 984,0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04.1.01.00000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5 162,5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6 687,6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6 664,0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04.1.01.L4970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5 162,5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6 687,6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6 664,0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04.1.01.L4970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5 162,5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6 687,6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6 664,0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04.1.01.L4970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5 162,5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6 687,6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6 664,0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531592">
              <w:rPr>
                <w:color w:val="000000"/>
              </w:rPr>
              <w:t>а</w:t>
            </w:r>
            <w:r w:rsidRPr="00FA1861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</w:t>
            </w:r>
            <w:r w:rsidR="00531592">
              <w:rPr>
                <w:color w:val="000000"/>
              </w:rPr>
              <w:t xml:space="preserve"> года</w:t>
            </w:r>
            <w:r w:rsidRPr="00FA1861">
              <w:rPr>
                <w:color w:val="000000"/>
              </w:rPr>
              <w:t xml:space="preserve">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464B1D">
              <w:rPr>
                <w:color w:val="000000"/>
              </w:rPr>
              <w:t>ода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04.1.03.00000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370,0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04.1.03.24500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370,0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04.1.03.24500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370,0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04.1.03.24500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370,0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05.0.00.00000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460,0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460,0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05.1.00.00000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460,0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460,0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45,0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45,0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05.1.01.25250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45,0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45,0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05.1.01.25250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05.1.01.25250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05.1.01.25250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05.1.01.25250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360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05.1.02.25250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05.1.02.25250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05.1.02.25250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05.1.03.25250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05.1.03.25250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05.1.03.25250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360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05.1.04.00000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05.1.04.25250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05.1.04.25250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05.1.04.25250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Профилактика насилия и жестокого обращения в отношении несовершеннолетних, а также случаев склонения их к суицидальным действиям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05.1.05.00000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05.1.05.25250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05.1.05.25250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05.1.05.25250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06.0.00.00000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1 428,6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1 487,6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1 503,1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06.1.00.00000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1 428,6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1 487,6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1 503,1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06.1.01.00000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354,6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403,1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06.1.01.29910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354,6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403,1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06.1.01.29910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354,6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403,1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06.1.01.29910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354,6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403,1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06.1.02.00000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1 074,0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06.1.02.29920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1 074,0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06.1.02.29920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1 074,0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06.1.02.29920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868,0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877,0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877,0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06.1.02.29920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223,0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223,0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07.0.00.00000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6 212,7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10 627,0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07.1.00.00000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6 212,7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10 627,0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84,4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108,2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07.1.01.25150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84,4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108,2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07.1.01.25150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84,4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108,2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07.1.01.25150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84,4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108,2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162,2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07.1.02.25150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162,2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07.1.02.25150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162,2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07.1.02.25150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162,2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5 320,2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9 807,1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07.1.03.25150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173,1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07.1.03.25150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173,1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07.1.03.25150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173,1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07.1.03.74700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1 738,0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3 316,0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07.1.03.74700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1 738,0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3 316,0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07.1.03.74700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1 738,0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3 316,0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07.1.03.S2670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3 519,8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6 318,0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07.1.03.S2670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3 519,8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6 318,0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07.1.03.S2670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3 519,8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6 318,0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07.1.04.00000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296,4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07.1.04.25150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296,4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07.1.04.25150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296,4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07.1.04.25150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296,4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07.1.05.00000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187,2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194,7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07.1.05.25150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187,2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194,7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07.1.05.25150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187,2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194,7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07.1.05.25150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187,2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194,7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07.1.06.00000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07.1.06.25150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1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07.1.06.25150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07.1.06.25150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08.0.00.00000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201,0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204,3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08.1.00.00000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201,0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204,3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08.1.03.00000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08.1.03.25400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08.1.03.25400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08.1.03.25400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08.1.03.25400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08.1.03.25400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08.1.04.00000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124,3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08.1.04.25400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124,3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08.1.04.25400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124,3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08.1.04.25400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124,3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000000" w:fill="FFFFFF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09.0.00.00000</w:t>
            </w:r>
          </w:p>
        </w:tc>
        <w:tc>
          <w:tcPr>
            <w:tcW w:w="678" w:type="dxa"/>
            <w:shd w:val="clear" w:color="000000" w:fill="FFFFFF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643 493,8</w:t>
            </w:r>
          </w:p>
        </w:tc>
        <w:tc>
          <w:tcPr>
            <w:tcW w:w="1210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292 362,5</w:t>
            </w:r>
          </w:p>
        </w:tc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09.1.00.00000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290 644,2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279 030,5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Развитие библиотечного дела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33 476,4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32 901,5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09.1.01.42590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33 147,8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32 572,9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09.1.01.42590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33 147,8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32 572,9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09.1.01.42590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33 147,8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32 572,9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Поддержка отрасли культуры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09.1.01.L5190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328,6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09.1.01.L5190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328,6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09.1.01.L5190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328,6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131 105,9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127 714,6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09.1.03.25220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8 120,5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4 285,3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09.1.03.25220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75,7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78,7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09.1.03.25220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75,7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78,7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09.1.03.25220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8 044,8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4 206,6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09.1.03.25220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1 231,8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1 281,1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09.1.03.25220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6 813,0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2 925,5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09.1.03.40590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121 927,8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122 371,7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09.1.03.40590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121 927,8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122 371,7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09.1.03.40590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88 116,8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88 560,7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09.1.03.40590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33 811,0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33 811,0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09.1.03.L4670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1 057,6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1 057,6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09.1.03.L4670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1 057,6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1 057,6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09.1.03.L4670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1 057,6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1 057,6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09.1.04.00000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96 878,3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95 436,8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09.1.04.23590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96 878,3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95 436,8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09.1.04.23590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96 878,3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95 436,8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09.1.04.23590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96 878,3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95 436,8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09.1.05.00000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22 667,4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22 977,6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09.1.05.40590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22 667,4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22 977,6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09.1.05.40590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22 667,4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22 977,6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09.1.05.40590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22 667,4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22 977,6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09.1.A1.00000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6 446,4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Поддержка отрасли культуры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09.1.A1.55190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6 446,4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09.1.A1.55190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6 446,4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09.1.A1.55190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6 446,4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09.1.A2.00000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Поддержка отрасли культуры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09.1.A2.55190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09.1.A2.55190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09.1.A2.55190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000000" w:fill="FFFFFF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09.2.00.00000</w:t>
            </w:r>
          </w:p>
        </w:tc>
        <w:tc>
          <w:tcPr>
            <w:tcW w:w="678" w:type="dxa"/>
            <w:shd w:val="clear" w:color="000000" w:fill="FFFFFF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339 643,2</w:t>
            </w:r>
          </w:p>
        </w:tc>
        <w:tc>
          <w:tcPr>
            <w:tcW w:w="1210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525,9</w:t>
            </w:r>
          </w:p>
        </w:tc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09.2.01.00000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393,3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409,0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сфере туризма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09.2.01.25230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393,3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409,0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09.2.01.25230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116,9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09.2.01.25230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116,9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09.2.01.25230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280,9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292,1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09.2.01.25230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280,9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292,1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09.2.02.00000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116,9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сфере туризма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09.2.02.25230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116,9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09.2.02.25230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116,9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09.2.02.25230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116,9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000000" w:fill="FFFFFF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09.2.J1.00000</w:t>
            </w:r>
          </w:p>
        </w:tc>
        <w:tc>
          <w:tcPr>
            <w:tcW w:w="678" w:type="dxa"/>
            <w:shd w:val="clear" w:color="000000" w:fill="FFFFFF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339 137,5</w:t>
            </w:r>
          </w:p>
        </w:tc>
        <w:tc>
          <w:tcPr>
            <w:tcW w:w="1210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000000" w:fill="FFFFFF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09.2.J1.53360</w:t>
            </w:r>
          </w:p>
        </w:tc>
        <w:tc>
          <w:tcPr>
            <w:tcW w:w="678" w:type="dxa"/>
            <w:shd w:val="clear" w:color="000000" w:fill="FFFFFF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339 137,5</w:t>
            </w:r>
          </w:p>
        </w:tc>
        <w:tc>
          <w:tcPr>
            <w:tcW w:w="1210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000000" w:fill="FFFFFF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09.2.J1.53360</w:t>
            </w:r>
          </w:p>
        </w:tc>
        <w:tc>
          <w:tcPr>
            <w:tcW w:w="678" w:type="dxa"/>
            <w:shd w:val="clear" w:color="000000" w:fill="FFFFFF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339 137,5</w:t>
            </w:r>
          </w:p>
        </w:tc>
        <w:tc>
          <w:tcPr>
            <w:tcW w:w="1210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000000" w:fill="FFFFFF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000000" w:fill="FFFFFF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09.2.J1.53360</w:t>
            </w:r>
          </w:p>
        </w:tc>
        <w:tc>
          <w:tcPr>
            <w:tcW w:w="678" w:type="dxa"/>
            <w:shd w:val="clear" w:color="000000" w:fill="FFFFFF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339 137,5</w:t>
            </w:r>
          </w:p>
        </w:tc>
        <w:tc>
          <w:tcPr>
            <w:tcW w:w="1210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09.3.00.00000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2 431,6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2 451,3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09.3.01.00000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2 431,6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2 451,3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09.3.01.00590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2 234,5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2 246,3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09.3.01.00590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2 234,5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2 246,3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09.3.01.00590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2 234,5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2 246,3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09.3.01.25160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197,1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205,0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09.3.01.25160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197,1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205,0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09.3.01.25160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197,1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205,0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09.4.00.00000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10 774,8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10 354,8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27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09.4.01.00000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6 074,5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5 923,7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09.4.01.00190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6 074,5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5 923,7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09.4.01.00190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6 052,5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5 902,1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09.4.01.00190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6 052,5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5 902,1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1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09.4.01.00190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09.4.01.00190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09.4.02.00000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4 700,3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4 431,1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09.4.02.46590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4 700,3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4 431,1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09.4.02.46590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3 782,6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3 782,7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09.4.02.46590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3 782,6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3 782,7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09.4.02.46590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901,4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631,5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09.4.02.46590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901,4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631,5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09.4.02.46590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09.4.02.46590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10.0.00.00000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872,9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894,7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915,1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10.1.00.00000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872,9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894,7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915,1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497,2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514,0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531,4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10.1.02.25300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497,2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514,0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531,4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10.1.02.25300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497,2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514,0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531,4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10.1.02.25300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497,2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514,0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531,4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299,7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299,7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10.1.03.25300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299,7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299,7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10.1.03.25300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299,7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299,7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10.1.03.25300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299,7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299,7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10.1.04.00000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10.1.04.25300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10.1.04.25300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10.1.04.25300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10.1.05.00000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10.1.05.25300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10.1.05.25300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10.1.05.25300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11.0.00.00000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600,0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11.1.00.00000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600,0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11.1.02.00000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11.1.02.20200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11.1.02.20200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11.1.02.20200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12.0.00.00000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197 045,6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173 180,6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12.1.00.00000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132 837,6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118 891,2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132 837,6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118 891,2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12.1.01.25270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4 102,5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4 254,0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12.1.01.25270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984,6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1 011,3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12.1.01.25270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984,6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1 011,3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12.1.01.25270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3 117,9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3 242,7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12.1.01.25270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2 717,9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2 826,7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12.1.01.25270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416,0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126 012,1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114 637,2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7 821,3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7 822,7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7 821,3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7 822,7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4 931,0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2 667,9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4 931,0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2 667,9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6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113 234,0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104 119,7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57 144,7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47 061,3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56 089,3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57 058,4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26,9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26,9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12.1.01.S2440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2 723,0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12.1.01.S2440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2 723,0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12.1.01.S2440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2 723,0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12.3.00.00000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63 010,0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53 259,2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C5591F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r w:rsidR="00C5591F">
              <w:rPr>
                <w:color w:val="000000"/>
              </w:rPr>
              <w:t>том числе</w:t>
            </w:r>
            <w:r w:rsidRPr="00FA1861">
              <w:rPr>
                <w:color w:val="000000"/>
              </w:rPr>
              <w:t xml:space="preserve">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12.3.01.00000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63 010,0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53 259,2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12.3.01.23590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62 983,0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53 259,2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12.3.01.23590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62 983,0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53 259,2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12.3.01.23590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62 983,0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53 259,2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12.3.01.24000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12.3.01.24000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12.3.01.24000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12.4.00.00000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1 198,0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1 030,2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12.4.01.00000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1 198,0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1 030,2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12.4.01.00190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1 198,0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1 030,2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12.4.01.00190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918,9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919,8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12.4.01.00190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918,9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919,8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12.4.01.00190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107,1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12.4.01.00190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107,1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12.4.01.00190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12.4.01.00190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13.0.00.00000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28 506,2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30 057,3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29 935,1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13.1.00.00000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23 821,8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25 364,9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25 234,7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23 395,6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22 400,9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22 257,2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13.1.01.R3580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721,3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13.1.01.R3580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721,3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13.1.01.R3580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721,3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13.1.01.R5020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5 870,3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6 062,4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5 981,1</w:t>
            </w:r>
          </w:p>
        </w:tc>
      </w:tr>
      <w:tr w:rsidR="00FA1861" w:rsidRPr="00FA1861" w:rsidTr="008C6FFF">
        <w:trPr>
          <w:gridAfter w:val="1"/>
          <w:wAfter w:w="236" w:type="dxa"/>
          <w:trHeight w:val="36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13.1.01.R5020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5 870,3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6 062,4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5 981,1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13.1.01.R5020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5 870,3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6 062,4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5 981,1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13.1.01.R5080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16 903,3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15 716,5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15 554,8</w:t>
            </w:r>
          </w:p>
        </w:tc>
      </w:tr>
      <w:tr w:rsidR="00FA1861" w:rsidRPr="00FA1861" w:rsidTr="008C6FFF">
        <w:trPr>
          <w:gridAfter w:val="1"/>
          <w:wAfter w:w="236" w:type="dxa"/>
          <w:trHeight w:val="33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13.1.01.R5080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16 903,3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15 716,5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15 554,8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13.1.01.R5080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16 903,3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15 716,5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15 554,8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2 624,8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2 624,8</w:t>
            </w:r>
          </w:p>
        </w:tc>
      </w:tr>
      <w:tr w:rsidR="00FA1861" w:rsidRPr="00FA1861" w:rsidTr="008C6FFF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13.1.02.73220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2 624,8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2 624,8</w:t>
            </w:r>
          </w:p>
        </w:tc>
      </w:tr>
      <w:tr w:rsidR="00FA1861" w:rsidRPr="00FA1861" w:rsidTr="008C6FFF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13.1.02.73220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2 624,8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2 624,8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13.1.02.73220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2 624,8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2 624,8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13.1.04.00000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60,7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13.1.04.28100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60,7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13.1.04.28100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60,7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13.1.04.28100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58,4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60,7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13.1.05.00000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280,8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292,0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13.1.05.28100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280,8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292,0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13.1.05.28100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123,4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128,3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13.1.05.28100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118,7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123,4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128,3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13.1.05.28100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151,3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157,4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163,7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13.1.05.28100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360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151,3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157,4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163,7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13.3.00.00000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208,0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216,0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13.3.01.00000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208,0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216,0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13.3.01.28200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208,0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216,0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13.3.01.28200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208,0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216,0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13.3.01.28200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208,0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216,0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13.4.00.00000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4 484,4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4 484,4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4 484,4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13.4.01.00000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4 484,4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4 484,4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4 484,4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13.4.01.00190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88,9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88,9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88,9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13.4.01.00190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88,9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88,9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88,9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13.4.01.00190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88,9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88,9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88,9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13.4.01.73910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4 395,5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4 395,5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4 395,5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13.4.01.73910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4 041,4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4 041,4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4 041,4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13.4.01.73910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4 041,4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4 041,4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4 041,4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13.4.01.73910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349,1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349,1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13.4.01.73910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349,1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349,1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13.4.01.73910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13.4.01.73910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14.0.00.00000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24 127,0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5 631,3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14.1.00.00000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24 127,0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5 631,3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14.1.04.00000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14.1.04.20500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14.1.04.20500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14.1.04.20500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14.1.06.00000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14.1.06.20500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14.1.06.20500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14.1.06.20500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14.1.07.00000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24 002,0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5 501,3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14.1.07.20500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11 031,4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5 501,3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14.1.07.20500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11 031,4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5 501,3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14.1.07.20500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11 031,4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5 501,3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14.1.07.S2210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12 970,6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14.1.07.S2210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12 970,6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14.1.07.S2210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12 970,6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15.0.00.00000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3 349,8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15.1.00.00000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3 349,8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15.1.01.00000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3 349,8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15.1.01.20300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3 349,8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15.1.01.20300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3 349,8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15.1.01.20300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3 349,8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16.0.00.00000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4 419,0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2 678,8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2 786,0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16.1.00.00000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4 419,0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2 678,8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2 786,0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16.1.01.00000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3 111,3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1 422,4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1 479,3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16.1.01.25020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2 615,3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1 422,4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1 479,3</w:t>
            </w:r>
          </w:p>
        </w:tc>
      </w:tr>
      <w:tr w:rsidR="00FA1861" w:rsidRPr="00FA1861" w:rsidTr="008C6FFF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16.1.01.25020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2 615,3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1 422,4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1 479,3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16.1.01.25020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2 615,3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1 422,4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1 479,3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16.1.01.S2030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496,0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16.1.01.S2030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496,0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16.1.01.S2030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496,0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16.1.03.00000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1 307,7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1 256,4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1 306,7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16.1.03.25020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1 307,7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1 256,4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1 306,7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16.1.03.25020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1 184,3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1 227,2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1 276,3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16.1.03.25020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1 184,3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1 227,2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1 276,3</w:t>
            </w:r>
          </w:p>
        </w:tc>
      </w:tr>
      <w:tr w:rsidR="00FA1861" w:rsidRPr="00FA1861" w:rsidTr="008C6FFF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16.1.03.25020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Исполнение судебных актов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16.1.03.25020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830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17.0.00.00000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16 705,4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16 728,0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17.1.00.00000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16 705,4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16 728,0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17.1.06.00000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16 705,4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16 728,0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17.1.06.00190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16 705,4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16 728,0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17.1.06.00190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16 103,7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16 104,5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17.1.06.00190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16 103,7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16 104,5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17.1.06.00190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601,7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623,5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17.1.06.00190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601,7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623,5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18.0.00.00000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12 618,4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7 684,6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7 753,5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18.1.00.00000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12 618,4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7 684,6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7 753,5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18.1.01.29030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18.1.01.29030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18.1.01.29030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18.1.02.62700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18.1.02.62700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18.1.02.62700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18.1.02.S2040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18.1.02.S2040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18.1.02.S2040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18.1.03.S2100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18.1.03.S2100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18.1.03.S2100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18.1.04.00000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7 116,4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7 262,6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7 331,5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18.1.04.00590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7 116,4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7 262,6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7 331,5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18.1.04.00590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7 116,4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7 262,6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7 331,5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18.1.04.00590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7 116,4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7 262,6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7 331,5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19.0.00.00000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13 413,5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19.1.00.00000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13 413,5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19.1.01.00000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2 828,9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19.1.01.20400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2 828,9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19.1.01.20400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2 828,9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19.1.01.20400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2 828,9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19.1.02.00000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10 584,6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19.1.02.20400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10 584,6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19.1.02.20400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10 584,6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19.1.02.20400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10 584,6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20.0.00.00000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49 435,7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48 578,2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49 122,7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20.1.00.00000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8 980,3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8 772,7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8 814,0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8 277,9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8 147,1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8 177,6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20.1.01.00590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7 872,6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7 998,6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8 012,6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20.1.01.00590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7 087,5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7 239,6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7 239,6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20.1.01.00590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7 087,5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7 239,6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7 239,6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20.1.01.00590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785,1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759,0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773,0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20.1.01.00590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785,1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759,0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773,0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20.1.01.25050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374,2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116,0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131,0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20.1.01.25050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374,2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116,0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131,0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20.1.01.25050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374,2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116,0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131,0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20.1.01.25110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20.1.01.25110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20.1.01.25110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105,6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20.1.02.25110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105,6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20.1.02.25110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105,6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20.1.02.25110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105,6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110,0</w:t>
            </w:r>
          </w:p>
        </w:tc>
      </w:tr>
      <w:tr w:rsidR="00FA1861" w:rsidRPr="00FA1861" w:rsidTr="008C6FFF">
        <w:trPr>
          <w:gridAfter w:val="1"/>
          <w:wAfter w:w="236" w:type="dxa"/>
          <w:trHeight w:val="94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20.1.02.25170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20.1.02.25170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20.1.02.25170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520,0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526,4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20.1.03.25040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520,0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526,4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20.1.03.25040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520,0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526,4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20.1.03.25040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520,0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526,4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20.2.00.00000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38 525,6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37 984,6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38 414,9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37 985,6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37 984,6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38 414,9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20.2.01.00590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33 140,4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33 153,4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33 390,6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20.2.01.00590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26 990,2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27 032,2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27 032,2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20.2.01.00590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26 990,2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27 032,2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27 032,2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20.2.01.00590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6 036,2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6 049,2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6 286,4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20.2.01.00590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6 036,2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6 049,2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6 286,4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20.2.01.00590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72,0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20.2.01.00590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72,0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20.2.01.25130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4 645,2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4 831,2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5 024,3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20.2.01.25130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4 645,2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4 831,2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5 024,3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20.2.01.25130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4 645,2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4 831,2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5 024,3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20.2.01.25170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20.2.01.25170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20.2.01.25170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20.2.02.25170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20.2.02.25170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20.2.02.25170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540,0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20.3.00.00000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1 929,8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1 820,9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1 893,8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20.3.01.00000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1 929,8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1 820,9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1 893,8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20.3.01.25120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1 929,8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1 820,9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1 893,8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20.3.01.25120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1 929,8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1 820,9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1 893,8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20.3.01.25120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1 929,8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1 820,9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1 893,8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21.0.00.00000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69 552,6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43 609,5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46 789,0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21.1.00.00000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69 552,6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43 609,5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46 789,0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21.1.01.00000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14 932,8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21.1.01.S2980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14 932,8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21.1.01.S2980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14 932,8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21.1.01.S2980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14 932,8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21.1.02.00000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12 451,2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21.1.02.74650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12 451,2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21.1.02.74650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12 451,2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21.1.02.74650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12 451,2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</w:pPr>
            <w:r w:rsidRPr="00FA1861">
              <w:t>Cодержание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21.1.03.00000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14 993,4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14 993,4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14 993,4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Cодержание объектов благоустройства и общественных территорий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21.1.03.S2820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14 993,4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14 993,4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14 993,4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</w:pPr>
            <w:r w:rsidRPr="00FA186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21.1.03.S2820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14 993,4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14 993,4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14 993,4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</w:pPr>
            <w:r w:rsidRPr="00FA1861"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21.1.03.S2820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14 993,4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14 993,4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14 993,4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21.1.F2.00000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27 175,2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28 616,1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31 795,6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464B1D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 xml:space="preserve">Реализация мероприятий, направленных на формирование комфортной городской среды городского округа </w:t>
            </w:r>
            <w:r w:rsidR="00464B1D">
              <w:rPr>
                <w:color w:val="000000"/>
              </w:rPr>
              <w:t>город</w:t>
            </w:r>
            <w:r w:rsidRPr="00FA1861">
              <w:rPr>
                <w:color w:val="000000"/>
              </w:rPr>
              <w:t xml:space="preserve">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21.1.F2.55550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27 175,2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28 616,1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31 795,6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21.1.F2.55550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27 175,2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28 616,1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31 795,6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21.1.F2.55550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27 175,2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28 616,1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31 795,6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22.0.00.00000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5 495,9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5 715,7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5 944,5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22.1.00.00000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5 495,9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5 715,7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5 944,5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22.1.02.00000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5 495,9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5 715,7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5 944,5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22.1.02.25140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5 495,9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5 715,7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5 944,5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22.1.02.25140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5 495,9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5 715,7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5 944,5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22.1.02.25140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5 495,9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5 715,7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5 944,5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23.0.00.00000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23.1.00.00000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23.1.02.00000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23.1.02.25290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23.1.02.25290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23.1.02.25290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23.1.02.25290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23.1.02.25290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24.0.00.00000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559 019,1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84 822,5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24.1.00.00000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318 718,4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24.1.F3.00000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318 718,4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24.1.F3.67483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305 772,3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24.1.F3.67483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305 772,3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24.1.F3.67483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305 772,3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24.1.F3.67484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10 356,9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24.1.F3.67484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10 356,9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24.1.F3.67484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10 356,9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24.1.F3.6748S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2 589,2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24.1.F3.6748S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2 589,2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24.1.F3.6748S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2 589,2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24.2.00.00000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240 300,7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84 822,5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24.2.F3.00000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240 300,7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84 822,5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24.2.F3.67483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230 688,6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81 429,6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24.2.F3.67483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230 688,6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81 429,6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24.2.F3.67483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230 688,6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81 429,6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24.2.F3.67484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7 689,7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2 714,3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24.2.F3.67484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7 689,7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2 714,3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24.2.F3.67484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7 689,7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2 714,3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24.2.F3.6748S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1 922,4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678,6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24.2.F3.6748S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1 922,4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678,6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24.2.F3.6748S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1 922,4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678,6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25.0.00.00000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2 474,0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2 474,0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2 474,0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25.1.00.00000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2 474,0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2 474,0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2 474,0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25.1.01.00000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2 474,0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2 474,0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2 474,0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25.1.01.S2050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2 474,0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2 474,0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2 474,0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</w:pPr>
            <w:r w:rsidRPr="00FA1861"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25.1.01.S2050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2 474,0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2 474,0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2 474,0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</w:pPr>
            <w:r w:rsidRPr="00FA1861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25.1.01.S2050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2 474,0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2 474,0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2 474,0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A1861">
              <w:rPr>
                <w:b/>
                <w:bCs/>
                <w:color w:val="000000"/>
              </w:rPr>
              <w:t>26.0.00.00000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A1861">
              <w:rPr>
                <w:b/>
                <w:bCs/>
                <w:color w:val="000000"/>
              </w:rPr>
              <w:t>26.1.00.00000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41,0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</w:pPr>
            <w:r w:rsidRPr="00FA1861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26.1.03.00000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</w:pPr>
            <w:r w:rsidRPr="00FA1861">
              <w:t>Мероприятия в области охраны труда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26.1.03.25320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26.1.03.25320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26.1.03.25320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26.1.04.00000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26.1.04.25320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26.1.04.25320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26.1.04.25320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A1861">
              <w:rPr>
                <w:b/>
                <w:bCs/>
                <w:color w:val="000000"/>
              </w:rPr>
              <w:t>27.0.00.00000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8 386,5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8 704,9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FA1861">
              <w:rPr>
                <w:b/>
                <w:bCs/>
                <w:color w:val="000000"/>
              </w:rPr>
              <w:t>27.1.00.00000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8 386,5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8 704,9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Повышение энергетической эффективности использования и потребления топливно - энергетических ресурсов и воды в бюджетной сфере, жилищном фонде, системе коммунальной инфраструктуры и трансортном комплексе на территории 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27.1.01.00000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8 386,5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8 704,9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топливно - энергетической 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27.1.01.25080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7 961,0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8 279,4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27.1.01.25080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7 961,0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8 279,4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27.1.01.25080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7 961,0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8 279,4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27.1.01.74500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425,5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425,5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27.1.01.74500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425,5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425,5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27.1.01.74500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423,7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425,5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425,5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Непрограммные расходы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77.0.00.00000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618 666,9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430 400,7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2 490 411,5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b/>
                <w:bCs/>
              </w:rPr>
            </w:pPr>
            <w:r w:rsidRPr="00FA1861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77.7.00.00000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b/>
                <w:bCs/>
              </w:rPr>
            </w:pPr>
            <w:r w:rsidRPr="00FA1861">
              <w:rPr>
                <w:b/>
                <w:bCs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618 666,9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430 400,7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b/>
                <w:bCs/>
              </w:rPr>
            </w:pPr>
            <w:r w:rsidRPr="00FA1861">
              <w:rPr>
                <w:b/>
                <w:bCs/>
              </w:rPr>
              <w:t>2 490 411,5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150 346,0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147 499,8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180 684,3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145 882,0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143 035,8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176 220,3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121 868,0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121 868,0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152 872,5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121 868,0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121 868,0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152 872,5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23 804,0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20 957,8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23 134,3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23 804,0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20 957,8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23 134,3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213,5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77.7.01.00190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213,5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77.7.01.01000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2 082,8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2 082,8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2 082,8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77.7.01.01000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2 082,8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2 082,8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2 082,8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77.7.01.01000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2 082,8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2 082,8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2 082,8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77.7.01.04000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1 137,3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1 137,3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1 137,3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77.7.01.04000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1 137,3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1 137,3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1 137,3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77.7.01.04000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1 137,3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1 137,3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1 137,3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77.7.01.07000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1 243,9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1 243,9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1 243,9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77.7.01.07000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1 243,9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1 243,9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1 243,9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77.7.01.07000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1 243,9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1 243,9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1 243,9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Муниципальные учреждения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25 124,0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25 191,6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940 746,6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25 124,0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25 191,6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27 520,5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25 124,0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25 191,6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27 520,5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77.7.02.00590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25 124,0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25 191,6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27 520,5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77.7.02.20590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231 053,6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77.7.02.20590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231 053,6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77.7.02.20590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231 053,6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77.7.02.21590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157 212,3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77.7.02.21590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157 212,3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77.7.02.21590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157 212,3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77.7.02.23590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215 683,2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77.7.02.23590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215 683,2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77.7.02.23590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215 683,2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77.7.02.40590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146 342,0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77.7.02.40590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146 342,0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77.7.02.40590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89 295,1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77.7.02.40590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57 046,9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77.7.02.42590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32 710,7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77.7.02.42590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32 710,7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77.7.02.42590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32 710,7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13 774,0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11 450,0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11 450,0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2 148,5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2 148,5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175,5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77.7.02.46590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175,5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116 450,3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7 824,0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7 824,0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2 780,5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2 780,5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105 817,9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47 755,7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58 062,2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77.7.02.82590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79 105,6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52 617,0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60 352,3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77.7.03.20500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5 631,3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77.7.03.20500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5 631,3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77.7.03.20500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5 631,3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77.7.03.29500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66 346,8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52 617,0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54 721,0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77.7.03.29500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66 211,8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52 617,0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54 721,0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77.7.03.29500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66 211,8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52 617,0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54 721,0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77.7.03.29500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Исполнение судебных актов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77.7.03.29500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830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464B1D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 xml:space="preserve">Ремонт дворовой территории дома №50 мкр. Гоголя </w:t>
            </w:r>
            <w:r w:rsidR="00464B1D">
              <w:rPr>
                <w:color w:val="000000"/>
              </w:rPr>
              <w:t>городской округ город</w:t>
            </w:r>
            <w:r w:rsidRPr="00FA1861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77.7.03.S2606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1 204,1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77.7.03.S2606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1 204,1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77.7.03.S2606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1 204,1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77.7.03.S2607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3 276,9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77.7.03.S2607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3 276,9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77.7.03.S2607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3 276,9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77.7.03.S2608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1 072,1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77.7.03.S2608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1 072,1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77.7.03.S2608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1 072,1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77.7.03.S260Б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4 014,6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77.7.03.S260Б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4 014,6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77.7.03.S260Б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4 014,6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464B1D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 xml:space="preserve">Ремонт дворовой территории дома №29 мкр. Дружба </w:t>
            </w:r>
            <w:r w:rsidR="00464B1D">
              <w:rPr>
                <w:color w:val="000000"/>
              </w:rPr>
              <w:t>городской округ город</w:t>
            </w:r>
            <w:r w:rsidRPr="00FA1861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77.7.03.S260В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3 191,1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77.7.03.S260В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3 191,1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77.7.03.S260В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3 191,1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148 307,1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95 961,6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99 170,1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Уличное освещение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77.7.04.20010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47 606,8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40 635,3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42 260,7</w:t>
            </w:r>
          </w:p>
        </w:tc>
      </w:tr>
      <w:tr w:rsidR="00FA1861" w:rsidRPr="00FA1861" w:rsidTr="008C6FFF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77.7.04.20010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47 606,8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40 635,3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42 260,7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77.7.04.20010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47 606,8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40 635,3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42 260,7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Озеленение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77.7.04.20030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5 356,2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4 509,0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4 690,0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77.7.04.20030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5 356,2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4 509,0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4 690,0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77.7.04.20030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5 356,2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4 509,0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4 690,0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77.7.04.20040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5 800,0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2 392,0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2 487,7</w:t>
            </w:r>
          </w:p>
        </w:tc>
      </w:tr>
      <w:tr w:rsidR="00FA1861" w:rsidRPr="00FA1861" w:rsidTr="008C6FFF">
        <w:trPr>
          <w:gridAfter w:val="1"/>
          <w:wAfter w:w="236" w:type="dxa"/>
          <w:trHeight w:val="37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77.7.04.20040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5 800,0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2 392,0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2 487,7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77.7.04.20040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5 800,0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2 392,0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2 487,7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77.7.04.20050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35 454,0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21 647,0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24 966,2</w:t>
            </w:r>
          </w:p>
        </w:tc>
      </w:tr>
      <w:tr w:rsidR="00FA1861" w:rsidRPr="00FA1861" w:rsidTr="008C6FFF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77.7.04.20050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35 454,0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21 647,0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24 966,2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77.7.04.20050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35 454,0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21 647,0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24 966,2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77.7.04.29600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34 319,1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16 159,2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5 115,9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77.7.04.29600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13 258,5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4 919,2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5 115,9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77.7.04.29600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13 258,5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4 919,2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5 115,9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77.7.04.29600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21 007,8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11 240,0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77.7.04.29600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21 007,8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11 240,0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77.7.04.29600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Исполнение судебных актов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77.7.04.29600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830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52,8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77.7.04.29700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16 763,0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6 695,3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6 963,2</w:t>
            </w:r>
          </w:p>
        </w:tc>
      </w:tr>
      <w:tr w:rsidR="00FA1861" w:rsidRPr="00FA1861" w:rsidTr="008C6FFF">
        <w:trPr>
          <w:gridAfter w:val="1"/>
          <w:wAfter w:w="236" w:type="dxa"/>
          <w:trHeight w:val="25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77.7.04.29700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16 763,0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6 695,3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6 963,2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77.7.04.29700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16 763,0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6 695,3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6 963,2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77.7.04.74700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3 700,0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77.7.04.74700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3 700,0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77.7.04.74700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3 700,0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77.7.04.L5760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2 363,8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77.7.04.L5760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2 363,8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77.7.04.L5760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2 363,8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77.7.04.S2290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1 259,9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27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77.7.04.S2290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1 259,9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77.7.04.S2290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1 259,9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77.7.04.S2400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796,4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77.7.04.S2400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796,4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77.7.04.S2400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1 400,0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796,4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77.7.04.S2620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28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77.7.04.S2620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77.7.04.S2620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77.7.04.S2670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8 190,0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77.7.04.S2670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8 190,0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77.7.04.S2670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8 190,0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77.7.04.S2680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77.7.04.S2680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77.7.04.S2680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172,1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3 418,9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4 870,9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86 055,6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77.7.05.51200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77.7.05.51200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77.7.05.51200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147,0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11,7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77.7.05.51350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1 129,0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77.7.05.51350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1 129,0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77.7.05.51350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1 129,0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77.7.05.51760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3 271,9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1 084,6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1 129,0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77.7.05.51760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3 271,9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1 084,6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1 129,0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77.7.05.51760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3 271,9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1 084,6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1 129,0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77.7.05.53030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41 325,8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77.7.05.53030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41 325,8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77.7.05.53030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41 325,8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77.7.05.L3040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36 968,9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77.7.05.L3040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36 968,9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77.7.05.L3040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36 968,9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77.7.05.L4670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758,3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77.7.05.L4670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758,3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77.7.05.L4670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758,3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Поддержка отрасли культуры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77.7.05.L5190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235,6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77.7.05.L5190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235,6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77.7.05.L5190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235,6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77.7.05.R0820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3 774,6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4 498,7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77.7.05.R0820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3 774,6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4 498,7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77.7.05.R0820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3 774,6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4 498,7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77.7.06.00000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28 183,0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36 503,3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36 785,4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77.7.06.27000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28 183,0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36 503,3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36 785,4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77.7.06.27000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28 183,0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36 503,3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36 785,4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77.7.06.27000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730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28 183,0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36 503,3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36 785,4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120 348,5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52 232,0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1 013 127,9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77.7.07.09501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77.7.07.09501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77.7.07.09501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000000" w:fill="FFFFFF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77.7.07.22000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77.7.07.22000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77.7.07.22000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1 683,2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596,6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596,6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1 086,6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1 086,6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3 013,4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2 937,3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2 937,3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76,1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76,1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928 627,3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928 627,3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928 627,3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1 983,7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1 983,7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77.7.07.73090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1 983,7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15 846,1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237,7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237,7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15 608,4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15 608,4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541,2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676,8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676,8</w:t>
            </w:r>
          </w:p>
        </w:tc>
      </w:tr>
      <w:tr w:rsidR="00FA1861" w:rsidRPr="00FA1861" w:rsidTr="008C6FFF">
        <w:trPr>
          <w:gridAfter w:val="1"/>
          <w:wAfter w:w="236" w:type="dxa"/>
          <w:trHeight w:val="27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541,2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676,8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676,8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541,2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676,8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676,8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1 736,2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1 736,2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1 736,2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3 103,8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3 103,8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3 103,8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2 013,6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2 013,6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2 013,6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77.7.07.73310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1 273,4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1 273,4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1 273,4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77.7.07.73310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1 273,4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1 273,4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1 273,4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77.7.07.73310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1 273,4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1 273,4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1 273,4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2 425,9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115,6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115,6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2 310,3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77.7.07.73320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2 310,3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77.7.07.73920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1 048,3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1 048,3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1 048,3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77.7.07.73920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1 048,3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1 048,3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1 048,3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77.7.07.73920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1 048,3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1 048,3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1 048,3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</w:pPr>
            <w:r w:rsidRPr="00FA1861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77.7.07.73940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939,5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939,5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939,5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77.7.07.73940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939,5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939,5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939,5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77.7.07.73940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120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939,5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939,5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939,5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77.7.07.L3040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11 674,4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77.7.07.L3040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11 674,4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77.7.07.L3040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11 674,4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77.7.07.L4670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239,4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77.7.07.L4670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239,4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77.7.07.L4670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239,4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Поддержка отрасли культуры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77.7.07.L5190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74,4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77.7.07.L5190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74,4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77.7.07.L5190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74,4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77.7.07.R0820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22 379,0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12 636,6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10 420,6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77.7.07.R0820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22 379,0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12 636,6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10 420,6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77.7.07.R0820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22 379,0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12 636,6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10 420,6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8 553,8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8 553,8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8 553,8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77.7.07.S2290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5 039,8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77.7.07.S2290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5 039,8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77.7.07.S2290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000000" w:fill="FFFFFF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5 039,8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3 185,5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3 185,5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3 185,5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77.7.07.S2450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53 862,5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77.7.07.S2450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53 862,5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77.7.07.S2450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53 862,5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77.7.07.S2490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14 592,3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77.7.07.S2490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14 592,3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77.7.07.S2490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14 592,3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464B1D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 xml:space="preserve">Ремонт дворовой территории дома №50 мкр. Гоголя </w:t>
            </w:r>
            <w:r w:rsidR="00464B1D">
              <w:rPr>
                <w:color w:val="000000"/>
              </w:rPr>
              <w:t>городской округ город</w:t>
            </w:r>
            <w:r w:rsidRPr="00FA1861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77.7.07.S2606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2 699,6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77.7.07.S2606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2 699,6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77.7.07.S2606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2 699,6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77.7.07.S2607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77.7.07.S2607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77.7.07.S2607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77.7.07.S2608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2 278,2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77.7.07.S2608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2 278,2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77.7.07.S2608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2 278,2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77.7.07.S260Б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77.7.07.S260Б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77.7.07.S260Б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464B1D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 xml:space="preserve">Ремонт дворовой территории дома №29 мкр. Дружба </w:t>
            </w:r>
            <w:r w:rsidR="00464B1D">
              <w:rPr>
                <w:color w:val="000000"/>
              </w:rPr>
              <w:t>городской округ город</w:t>
            </w:r>
            <w:r w:rsidRPr="00FA1861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77.7.07.S260В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77.7.07.S260В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77.7.07.S260В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17 416,1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35 641,1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17 416,1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35 641,1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17 416,1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35 641,1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3 270,6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3 270,6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77.7.07.S2680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3 270,6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48 477,5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3 751,9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47 573,1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77.7.08.20100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11 456,3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77.7.08.20100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11 456,3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77.7.08.20100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11 456,3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77.7.08.24010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77.7.08.24010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77.7.08.24010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29,2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77.7.08.24910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13 790,1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77.7.08.24910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9 173,1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77.7.08.24910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9 173,1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77.7.08.24910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4 617,0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77.7.08.24910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4 617,0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660,0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77.7.08.25090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77.7.08.25090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77.7.08.25090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993,0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993,0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77.7.08.25150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993,0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77.7.08.25160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213,2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77.7.08.25160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213,2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77.7.08.25160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213,2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1 053,7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1 053,7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1 053,7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4 456,7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81,9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81,9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4 374,8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1 332,2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77.7.08.25220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3 042,6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:rsidR="00FA1861" w:rsidRPr="00FA1861" w:rsidRDefault="00FA1861" w:rsidP="00BA7D91">
            <w:pPr>
              <w:ind w:left="-68" w:right="-68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сфере туризма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547,0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121,6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121,6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425,4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425,4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4 424,2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1 051,8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1 051,8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3 372,4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2 939,4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433,0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1 160,0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77.7.08.25280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360,0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203,9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163,9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77.7.08.25400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163,9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77.7.08.26000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6 336,0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2 606,9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2 638,3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77.7.08.26000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5 470,6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1 872,0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1 898,0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77.7.08.26000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5 470,6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1 872,0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1 898,0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77.7.08.26000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865,4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734,9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740,3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77.7.08.26000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129,7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134,9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140,3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Исполнение судебных актов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77.7.08.26000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830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135,7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77.7.08.26000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850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77.7.08.28900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417,9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434,7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77.7.08.28900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417,9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434,7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77.7.08.28900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401,9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417,9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434,7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77.7.08.29800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28 229,2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227,1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236,2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77.7.08.29800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227,1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236,2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77.7.08.29800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229,2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227,1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236,2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77.7.08.29800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77.7.08.29800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28 000,0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77.7.08.29850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220,0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77.7.08.29850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77.7.08.29850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77.7.08.29850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77.7.08.29850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80,0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77.7.08.29930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753,0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77.7.08.29930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753,0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77.7.08.29930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630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753,0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77.7.08.L3040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3 196,6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77.7.08.L3040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3 196,6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77.7.08.L3040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3 196,6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77.7.08.L4670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59,9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77.7.08.L4670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59,9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77.7.08.L4670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59,9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Поддержка отрасли культуры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77.7.08.L5190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18,6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77.7.08.L5190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18,6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77.7.08.L5190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18,6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77.7.08.S2180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450,2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77.7.08.S2180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450,2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77.7.08.S2180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450,2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77.7.08.S2450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544,1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</w:pPr>
            <w:r w:rsidRPr="00FA186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77.7.08.S2450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400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544,1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</w:pPr>
            <w:r w:rsidRPr="00FA1861">
              <w:t>Бюджетные инвестиции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77.7.08.S2450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410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544,1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77.7.08.S2490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12 194,6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77.7.08.S2490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12 194,6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77.7.08.S2490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12 194,6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77.7.10.00000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12 056,3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11 672,6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11 674,1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77.7.10.10930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58,9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58,9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77.7.10.10930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58,9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58,9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77.7.10.10930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360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144,0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58,9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58,9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77.7.10.29970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37,4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77.7.10.29970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37,4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77.7.10.29970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345,0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37,4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38,9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77.7.10.29980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11 301,3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11 301,3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11 301,3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77.7.10.29980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11 301,3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11 301,3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11 301,3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77.7.10.29980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11 301,3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11 301,3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11 301,3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77.7.10.29990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266,0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275,0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275,0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77.7.10.29990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266,0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275,0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275,0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77.7.10.29990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266,0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275,0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275,0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77.7.11.05000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1 100,0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77.7.11.05000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77.7.11.05000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240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300,0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48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77.7.11.05000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465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77.7.11.05000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320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77.7.11.05000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Резервные средства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77.7.11.05000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870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650,0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100,0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</w:pPr>
            <w:r w:rsidRPr="00FA1861">
              <w:t>Финансовая поддержка средствам массовой информации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77.7.12.00000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2 200,0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77.7.12.61100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2 200,0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77.7.12.61100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800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2 200,0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77.7.12.61100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</w:pPr>
            <w:r w:rsidRPr="00FA1861">
              <w:t>810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2 200,0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</w:pPr>
            <w:r w:rsidRPr="00FA1861">
              <w:t>0,0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77.7.A1.00000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14 142,1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Поддержка отрасли культуры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77.7.A1.55190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000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14 142,1</w:t>
            </w:r>
          </w:p>
        </w:tc>
      </w:tr>
      <w:tr w:rsidR="00FA1861" w:rsidRPr="00FA1861" w:rsidTr="008C6FFF">
        <w:trPr>
          <w:gridAfter w:val="1"/>
          <w:wAfter w:w="236" w:type="dxa"/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77.7.A1.55190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600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14 142,1</w:t>
            </w:r>
          </w:p>
        </w:tc>
      </w:tr>
      <w:tr w:rsidR="00FA1861" w:rsidRPr="00FA1861" w:rsidTr="008C6FFF">
        <w:trPr>
          <w:trHeight w:val="300"/>
        </w:trPr>
        <w:tc>
          <w:tcPr>
            <w:tcW w:w="3984" w:type="dxa"/>
            <w:shd w:val="clear" w:color="auto" w:fill="auto"/>
            <w:vAlign w:val="center"/>
            <w:hideMark/>
          </w:tcPr>
          <w:p w:rsidR="00FA1861" w:rsidRPr="00FA1861" w:rsidRDefault="00FA1861" w:rsidP="00BA7D91">
            <w:pPr>
              <w:ind w:left="-68" w:right="-68"/>
              <w:jc w:val="both"/>
              <w:rPr>
                <w:color w:val="000000"/>
              </w:rPr>
            </w:pPr>
            <w:r w:rsidRPr="00FA1861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77.7.A1.55190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:rsidR="00FA1861" w:rsidRPr="00FA1861" w:rsidRDefault="00FA1861" w:rsidP="00FA1861">
            <w:pPr>
              <w:ind w:left="-57" w:right="-57"/>
              <w:jc w:val="center"/>
              <w:rPr>
                <w:color w:val="000000"/>
              </w:rPr>
            </w:pPr>
            <w:r w:rsidRPr="00FA1861">
              <w:rPr>
                <w:color w:val="000000"/>
              </w:rPr>
              <w:t>610</w:t>
            </w:r>
          </w:p>
        </w:tc>
        <w:tc>
          <w:tcPr>
            <w:tcW w:w="124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0,0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FA1861" w:rsidRPr="00FA1861" w:rsidRDefault="00FA1861" w:rsidP="00094A17">
            <w:pPr>
              <w:ind w:left="-57" w:right="-57"/>
              <w:jc w:val="right"/>
              <w:rPr>
                <w:color w:val="000000"/>
              </w:rPr>
            </w:pPr>
            <w:r w:rsidRPr="00FA1861">
              <w:rPr>
                <w:color w:val="000000"/>
              </w:rPr>
              <w:t>14 142,1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A1861" w:rsidRPr="00FA1861" w:rsidRDefault="00FA1861" w:rsidP="00FA1861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2C02B8" w:rsidRDefault="002C02B8" w:rsidP="00E71FA7">
      <w:pPr>
        <w:ind w:right="281"/>
        <w:jc w:val="right"/>
        <w:rPr>
          <w:bCs/>
        </w:rPr>
      </w:pPr>
    </w:p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6515C3">
        <w:t>28</w:t>
      </w:r>
      <w:r w:rsidR="006045F3">
        <w:t>.</w:t>
      </w:r>
      <w:r w:rsidR="00932F82">
        <w:t>0</w:t>
      </w:r>
      <w:r w:rsidR="006515C3">
        <w:t>6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8C6FFF">
        <w:t>64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ED7FD5">
        <w:t>16</w:t>
      </w:r>
      <w:r w:rsidR="00ED7FD5" w:rsidRPr="00345B4A">
        <w:t>.12.20</w:t>
      </w:r>
      <w:r w:rsidR="00ED7FD5">
        <w:t>2</w:t>
      </w:r>
      <w:r w:rsidR="00932F82">
        <w:t>1</w:t>
      </w:r>
      <w:r w:rsidR="00ED7FD5" w:rsidRPr="00345B4A">
        <w:t xml:space="preserve"> №</w:t>
      </w:r>
      <w:r w:rsidR="006670DF">
        <w:t xml:space="preserve">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AA7C57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564"/>
        <w:gridCol w:w="425"/>
        <w:gridCol w:w="557"/>
        <w:gridCol w:w="968"/>
        <w:gridCol w:w="557"/>
        <w:gridCol w:w="1232"/>
        <w:gridCol w:w="1222"/>
        <w:gridCol w:w="1250"/>
        <w:gridCol w:w="284"/>
      </w:tblGrid>
      <w:tr w:rsidR="00094A17" w:rsidRPr="00094A17" w:rsidTr="009B1299">
        <w:trPr>
          <w:gridAfter w:val="1"/>
          <w:wAfter w:w="283" w:type="dxa"/>
          <w:trHeight w:val="300"/>
          <w:tblHeader/>
        </w:trPr>
        <w:tc>
          <w:tcPr>
            <w:tcW w:w="2880" w:type="dxa"/>
            <w:vMerge w:val="restart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71" w:type="dxa"/>
            <w:gridSpan w:val="5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2022 год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2023 год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2024 год</w:t>
            </w:r>
          </w:p>
        </w:tc>
      </w:tr>
      <w:tr w:rsidR="00094A17" w:rsidRPr="00094A17" w:rsidTr="009B1299">
        <w:trPr>
          <w:gridAfter w:val="1"/>
          <w:wAfter w:w="283" w:type="dxa"/>
          <w:trHeight w:val="285"/>
          <w:tblHeader/>
        </w:trPr>
        <w:tc>
          <w:tcPr>
            <w:tcW w:w="2880" w:type="dxa"/>
            <w:vMerge/>
            <w:vAlign w:val="center"/>
            <w:hideMark/>
          </w:tcPr>
          <w:p w:rsidR="00094A17" w:rsidRPr="00094A17" w:rsidRDefault="00094A17" w:rsidP="00CD26CB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Ведомство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113" w:right="-113"/>
              <w:jc w:val="center"/>
            </w:pPr>
            <w:r w:rsidRPr="00094A17">
              <w:t>Раздел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Подраздел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96" w:right="-96"/>
              <w:jc w:val="center"/>
            </w:pPr>
            <w:r w:rsidRPr="00094A17">
              <w:t>Целевая статья расходов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85" w:right="-85"/>
              <w:jc w:val="center"/>
            </w:pPr>
            <w:r w:rsidRPr="00094A17">
              <w:t>Вид расходов</w:t>
            </w:r>
          </w:p>
        </w:tc>
        <w:tc>
          <w:tcPr>
            <w:tcW w:w="1232" w:type="dxa"/>
            <w:vMerge/>
            <w:vAlign w:val="center"/>
            <w:hideMark/>
          </w:tcPr>
          <w:p w:rsidR="00094A17" w:rsidRPr="00094A17" w:rsidRDefault="00094A17" w:rsidP="00094A17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22" w:type="dxa"/>
            <w:vMerge/>
            <w:vAlign w:val="center"/>
            <w:hideMark/>
          </w:tcPr>
          <w:p w:rsidR="00094A17" w:rsidRPr="00094A17" w:rsidRDefault="00094A17" w:rsidP="00094A17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50" w:type="dxa"/>
            <w:vMerge/>
            <w:vAlign w:val="center"/>
            <w:hideMark/>
          </w:tcPr>
          <w:p w:rsidR="00094A17" w:rsidRPr="00094A17" w:rsidRDefault="00094A17" w:rsidP="00094A17">
            <w:pPr>
              <w:ind w:left="-57" w:right="-57"/>
              <w:rPr>
                <w:b/>
                <w:bCs/>
              </w:rPr>
            </w:pP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 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 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CD26C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3 955 543,7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2 737 469,2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2 653 833,4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CD26C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328 648,9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CD26C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317 997,8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CD26CB">
            <w:pPr>
              <w:ind w:left="-85" w:right="-85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333 614,1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860,3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913,5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950,1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354,6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387,6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403,1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403,1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403,1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403,1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06.1.01.29910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403,1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06.1.01.29910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354,6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387,6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403,1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06.1.01.29910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354,6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387,6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403,1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505,7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525,9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547,0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505,7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525,9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505,7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525,9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393,3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409,0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сфере туризма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393,3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409,0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112,4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116,9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112,4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116,9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280,9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292,1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09.2.01.25230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280,9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292,1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Продвижение туристских ресурсов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09.2.02.00000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112,4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116,9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Мероприятия в сфере туризма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09.2.02.25230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112,4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116,9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09.2.02.25230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112,4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116,9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09.2.02.25230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112,4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116,9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547,0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547,0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547,0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сфере туризма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547,0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121,6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121,6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425,4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77.7.08.25230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425,4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14 993,4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14 993,4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21.0.00.00000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14 993,4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21.1.00.00000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14 993,4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Cодержание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21.1.03.00000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14 993,4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Cодержание объектов благоустройства и общественных территорий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21.1.03.S2820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14 993,4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21.1.03.S2820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14 993,4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21.1.03.S2820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14 993,4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14 993,4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14 993,4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106 601,6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98 767,3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113 017,4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104 116,0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96 259,8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110 487,2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103 324,7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95 436,8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103 324,7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95 436,8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09.1.04.00000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96 878,3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95 436,8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09.1.04.23590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96 878,3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95 436,8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09.1.04.23590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96 878,3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95 436,8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09.1.04.23590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96 878,3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95 436,8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Федеральный проект «Культурная среда»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09.1.A1.00000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6 446,4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Поддержка отрасли культуры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09.1.A1.55190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6 446,4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09.1.A1.55190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6 446,4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09.1.A1.55190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6 446,4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198,2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206,2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214,4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198,2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198,2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198,2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198,2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206,2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214,4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198,2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206,2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214,4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593,1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616,8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641,4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593,1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616,8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641,4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593,1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616,8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641,4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593,1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616,8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641,4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593,1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616,8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641,4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593,1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616,8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641,4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109 631,4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109 631,4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95 489,3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95 489,3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95 489,3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95 489,3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Федеральный проект «Культурная среда»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77.7.A1.00000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14 142,1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Поддержка отрасли культуры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77.7.A1.55190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14 142,1</w:t>
            </w:r>
          </w:p>
        </w:tc>
      </w:tr>
      <w:tr w:rsidR="00094A17" w:rsidRPr="00094A17" w:rsidTr="009B1299">
        <w:trPr>
          <w:gridAfter w:val="1"/>
          <w:wAfter w:w="283" w:type="dxa"/>
          <w:trHeight w:val="27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77.7.A1.55190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14 142,1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77.7.A1.55190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14 142,1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2 458,6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2 479,4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2 501,0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08.1.04.00000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2 431,6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2 451,3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09.3.00.00000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2 431,6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2 451,3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09.3.01.00000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2 431,6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2 451,3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09.3.01.00590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2 234,5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2 246,3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09.3.01.00590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2 234,5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2 246,3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09.3.01.00590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2 234,5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2 246,3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197,1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197,1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09.3.01.25160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197,1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2 501,0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2 501,0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2 258,6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2 258,6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2 258,6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2 258,6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242,4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77.7.08.25160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213,2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77.7.08.25160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213,2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77.7.08.25160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213,2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29,2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02.1.03.24010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02.1.03.24010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02.1.03.24010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77.7.08.24010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77.7.08.24010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77.7.08.24010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200 611,1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196 266,0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197 669,2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166 844,9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162 583,6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163 701,1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08.1.04.00000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164 652,1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160 616,1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164 652,1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160 616,1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Развитие библиотечного дела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33 476,4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32 901,5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09.1.01.42590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33 147,8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32 572,9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09.1.01.42590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33 147,8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32 572,9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09.1.01.42590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33 147,8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32 572,9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Поддержка отрасли культуры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09.1.01.L5190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328,6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328,6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0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09.1.01.L5190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328,6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328,6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09.1.01.L5190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328,6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328,6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131 105,9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127 714,6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4 285,3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78,7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78,7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8 044,8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4 206,6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1 231,8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1 281,1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09.1.03.25220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6 813,0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2 925,5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121 927,8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122 371,7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121 927,8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122 371,7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88 116,8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88 560,7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09.1.03.40590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33 811,0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33 811,0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09.1.03.L4670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1 057,6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09.1.03.L4670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1 057,6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09.1.03.L4670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1 057,6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09.1.A2.00000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Поддержка отрасли культуры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09.1.A2.55190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09.1.A2.55190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09.1.A2.55190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1 309,4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1 361,8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1 416,2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1 309,4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1 361,8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1 416,2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1 309,4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1 361,8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1 416,2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1 309,4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1 361,8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1 416,2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1 309,4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1 361,8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1 416,2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1 309,4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1 361,8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1 416,2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23.0.00.00000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23.1.00.00000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23.1.02.00000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161 714,4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161 714,4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155 816,8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123 106,1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123 106,1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89 295,1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33 811,0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32 710,7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32 710,7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32 710,7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993,9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77.7.05.L4670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758,3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77.7.05.L4670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758,3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77.7.05.L4670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758,3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Поддержка отрасли культуры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77.7.05.L5190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235,6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77.7.05.L5190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235,6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77.7.05.L5190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235,6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77.7.07.22000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77.7.07.L4670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239,4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77.7.07.L4670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239,4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77.7.07.L4670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239,4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Поддержка отрасли культуры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77.7.07.L5190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77.7.07.L5190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77.7.07.L5190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4 589,9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4 456,7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81,9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81,9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4 374,8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1 332,2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3 042,6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77.7.08.L4670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59,9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77.7.08.L4670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59,9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77.7.08.L4670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59,9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Поддержка отрасли культуры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77.7.08.L5190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77.7.08.L5190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77.7.08.L5190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33 766,2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33 682,4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33 968,1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127,0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223,0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33 442,2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33 332,4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22 667,4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22 977,6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09.1.05.00000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22 667,4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22 977,6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09.1.05.40590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22 667,4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22 977,6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09.1.05.40590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22 667,4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22 977,6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09.1.05.40590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22 667,4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22 977,6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09.4.00.00000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10 774,8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10 354,8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09.4.01.00000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6 074,5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5 923,7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6 074,5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5 923,7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8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6 052,5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5 902,1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6 052,5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5 902,1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0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09.4.01.00190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09.4.02.00000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4 700,3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4 431,1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4 700,3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4 431,1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3 782,6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3 782,7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3 782,6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3 782,7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901,4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631,5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901,4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631,5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09.4.02.46590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33 618,1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33 618,1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5 925,0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5 925,0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5 902,6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5 902,6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27 693,1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23 235,9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23 235,9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23 235,9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4 457,2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3 782,8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3 782,8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656,8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656,8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5 582,5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6 984,0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5 582,5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6 984,0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5 582,5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7 057,6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6 984,0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5 582,5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7 057,6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6 984,0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5 162,5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6 687,6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6 664,0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04.1.01.L4970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5 162,5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6 687,6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6 664,0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04.1.01.L4970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5 162,5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6 687,6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6 664,0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04.1.01.L4970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5 162,5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6 687,6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6 664,0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531592">
              <w:rPr>
                <w:color w:val="000000"/>
              </w:rPr>
              <w:t>а</w:t>
            </w:r>
            <w:r w:rsidRPr="00094A17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</w:t>
            </w:r>
            <w:r w:rsidR="00531592">
              <w:rPr>
                <w:color w:val="000000"/>
              </w:rPr>
              <w:t xml:space="preserve"> года</w:t>
            </w:r>
            <w:r w:rsidRPr="00094A17">
              <w:rPr>
                <w:color w:val="000000"/>
              </w:rPr>
              <w:t xml:space="preserve">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</w:t>
            </w:r>
            <w:r w:rsidR="00464B1D">
              <w:rPr>
                <w:color w:val="000000"/>
              </w:rPr>
              <w:t xml:space="preserve">м, выданным до 31 декабря </w:t>
            </w:r>
            <w:bookmarkStart w:id="0" w:name="_GoBack"/>
            <w:r w:rsidR="00464B1D">
              <w:rPr>
                <w:color w:val="000000"/>
              </w:rPr>
              <w:t>2006</w:t>
            </w:r>
            <w:bookmarkEnd w:id="0"/>
            <w:r w:rsidR="00464B1D">
              <w:rPr>
                <w:color w:val="000000"/>
              </w:rPr>
              <w:t xml:space="preserve"> года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370,0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04.1.03.24500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370,0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04.1.03.24500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370,0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04.1.03.24500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370,0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1 720 205,4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1 594 018,0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1 609 300,9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1 704 359,3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1 578 171,9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1 593 454,8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698 145,3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628 522,1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634 260,0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695 290,1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625 552,6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695 290,1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625 552,6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695 290,1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625 552,6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01.1.01.20590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223 752,1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225 434,5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01.1.01.20590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223 752,1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225 434,5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01.1.01.20590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223 752,1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225 434,5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01.1.01.73070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390 528,6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390 528,6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01.1.01.73070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390 528,6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390 528,6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01.1.01.73070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390 528,6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390 528,6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01.1.01.73090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1 983,7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1 983,7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01.1.01.73090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1 983,7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1 983,7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01.1.01.73090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1 983,7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1 983,7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01.1.01.73170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3 103,8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3 103,8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01.1.01.73170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3 103,8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3 103,8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01.1.01.73170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3 103,8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3 103,8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3 312,8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4 502,0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3 312,8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4 502,0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3 312,8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4 502,0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 xml:space="preserve">Капитальный ремонт образовательных </w:t>
            </w:r>
            <w:proofErr w:type="gramStart"/>
            <w:r w:rsidRPr="00094A17">
              <w:rPr>
                <w:color w:val="000000"/>
              </w:rPr>
              <w:t>организаций,реализующих</w:t>
            </w:r>
            <w:proofErr w:type="gramEnd"/>
            <w:r w:rsidRPr="00094A17">
              <w:rPr>
                <w:color w:val="000000"/>
              </w:rPr>
              <w:t xml:space="preserve"> общеобразовательные программы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01.1.01.S2540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72 609,1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01.1.01.S2540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72 609,1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01.1.01.S2540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72 609,1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1 796,3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1 868,2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1 942,9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1 796,3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1 868,2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1 942,9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1 796,3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1 868,2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1 942,9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1 796,3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1 868,2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1 942,9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1 796,3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1 868,2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1 942,9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1 796,3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1 868,2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1 942,9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1 145,4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1 145,4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1 145,4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1 145,4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1 145,4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1 145,4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631 171,7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631 171,7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231 053,6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231 053,6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231 053,6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231 053,6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399 893,0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390 528,6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390 528,6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390 528,6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1 983,7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1 983,7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1 983,7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3 103,8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3 103,8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3 103,8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4 276,9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4 276,9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4 276,9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225,1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225,1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225,1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225,1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874 654,8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818 687,8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827 089,0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871 350,8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815 251,6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871 350,8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815 251,6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865 388,8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813 251,6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01.1.02.21590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159 480,0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154 587,0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8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01.1.02.21590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159 480,0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154 587,0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01.1.02.21590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159 480,0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154 587,0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01.1.02.53030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39 216,0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39 216,0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01.1.02.53030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39 216,0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39 216,0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01.1.02.53030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39 216,0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39 216,0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01.1.02.73070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538 098,7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538 098,7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01.1.02.73070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538 098,7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538 098,7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01.1.02.73070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538 098,7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538 098,7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01.1.02.73140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1 736,2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1 736,2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01.1.02.73140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1 736,2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1 736,2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01.1.02.73140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1 736,2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1 736,2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01.1.02.73180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2 013,6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2 013,6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01.1.02.73180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2 013,6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2 013,6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01.1.02.73180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2 013,6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2 013,6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01.1.02.L3040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51 736,7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50 419,3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01.1.02.L3040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51 736,7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50 419,3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01.1.02.L3040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51 736,7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50 419,3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9 367,6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1 261,0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9 367,6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1 261,0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9 367,6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1 261,0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01.1.02.S2490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25 911,6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25 919,8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01.1.02.S2490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25 911,6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25 919,8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01.1.02.S2490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25 911,6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25 919,8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 xml:space="preserve">Капитальный ремонт образовательных </w:t>
            </w:r>
            <w:proofErr w:type="gramStart"/>
            <w:r w:rsidRPr="00094A17">
              <w:rPr>
                <w:color w:val="000000"/>
              </w:rPr>
              <w:t>организаций,реализующих</w:t>
            </w:r>
            <w:proofErr w:type="gramEnd"/>
            <w:r w:rsidRPr="00094A17">
              <w:rPr>
                <w:color w:val="000000"/>
              </w:rPr>
              <w:t xml:space="preserve"> общеобразовательные программы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01.1.02.S2540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37 828,4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5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01.1.02.S2540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37 828,4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01.1.02.S2540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37 828,4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01.1.E1.00000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5 962,0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01.1.E1.74590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5 962,0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01.1.E1.74590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5 962,0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01.1.E1.74590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5 962,0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01.1.E2.00000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01.1.E2.50970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01.1.E2.50970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01.1.E2.50970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1 580,8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1 644,0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1 580,8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1 644,0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1 580,8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1 644,0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1 580,8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1 644,0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1 580,8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1 644,0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1 580,8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1 644,0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1 784,0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1 855,4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1 929,6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1 784,0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1 855,4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1 929,6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1 784,0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1 855,4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1 929,6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1 784,0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1 855,4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1 929,6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1 784,0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1 855,4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1 929,6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1 784,0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1 855,4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1 929,6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823 515,4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823 515,4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157 212,3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77.7.02.21590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157 212,3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77.7.02.21590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157 212,3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77.7.02.21590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157 212,3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78 294,7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77.7.05.53030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41 325,8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77.7.05.53030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41 325,8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77.7.05.53030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41 325,8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77.7.05.L3040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36 968,9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77.7.05.L3040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36 968,9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77.7.05.L3040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36 968,9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572 392,1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538 098,7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538 098,7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538 098,7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1 736,2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1 736,2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1 736,2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2 013,6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2 013,6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2 013,6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77.7.07.L3040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11 674,4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77.7.07.L3040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11 674,4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77.7.07.L3040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11 674,4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4 276,9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4 276,9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4 276,9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77.7.07.S2490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14 592,3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77.7.07.S2490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14 592,3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77.7.07.S2490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14 592,3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15 616,3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77.7.08.L3040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3 196,6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77.7.08.L3040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3 196,6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77.7.08.L3040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3 196,6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225,1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225,1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77.7.08.S2180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225,1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77.7.08.S2490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12 194,6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77.7.08.S2490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12 194,6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77.7.08.S2490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12 194,6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55 768,9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56 002,7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56 245,6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55 110,9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55 318,4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55 110,9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55 318,4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40 051,8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55 318,4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01.2.01.23590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40 051,8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55 318,4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01.2.01.23590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40 051,8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55 318,4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01.2.01.23590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40 051,8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55 318,4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15 059,1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15 059,1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14 725,2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14 057,5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333,8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333,9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333,9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01.2.03.23591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333,9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277,7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288,8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277,7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288,8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277,7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288,8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277,7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288,8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277,7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288,8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277,7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288,8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422,9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422,9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422,9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422,9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422,9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391,0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422,9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55 533,9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55 533,9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55 533,9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55 533,9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55 533,9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55 533,9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25 972,6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26 902,5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27 628,0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25 790,1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26 712,7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25 790,1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26 712,7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25 790,1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26 712,7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10 846,8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11 027,1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10 846,8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11 027,1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10 846,8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11 027,1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12 517,4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13 259,7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2 893,9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8 820,3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2 893,9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8 820,3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1 475,3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4 439,4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1 475,3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4 439,4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8 148,2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6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8 148,2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2 425,9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2 425,9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115,6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115,6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115,6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115,6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2 310,3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2 310,3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01.2.02.73320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2 310,3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2 310,3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27 430,6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27 430,6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11 214,6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11 214,6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11 214,6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11 214,6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2 425,9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2 425,9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115,6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115,6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2 310,3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2 310,3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13 790,1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13 790,1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9 173,1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9 173,1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4 617,0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77.7.08.24910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4 617,0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49 817,7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48 056,8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48 232,2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25 368,8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23 535,3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2 110,4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01.1.02.25200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01.1.02.25200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01.1.02.25200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01.1.EВ.00000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1 806,0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01.1.EВ.57860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1 806,0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01.1.EВ.57860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1 806,0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01.1.EВ.57860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1 806,0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669,8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696,6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669,8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696,6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669,8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696,6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669,8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696,6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01.2.01.25200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669,8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696,6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22 588,6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22 522,1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13 330,2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13 278,3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8 633,6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8 581,7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8 090,0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8 074,5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8 090,0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8 074,5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543,6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507,2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543,6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507,2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1 683,2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1 683,2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624,2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596,6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624,2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596,6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1 059,0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1 086,6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01.3.01.73010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1 059,0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1 086,6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3 013,4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3 013,4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2 937,3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2 937,3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2 937,3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2 937,3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01.3.01.73020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9 258,4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9 243,8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9 258,4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9 243,8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7 647,7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7 657,3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7 647,7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7 657,3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1 464,6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1 434,6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1 464,6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1 434,6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151,9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01.3.02.46590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151,9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06.1.02.29920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14.1.06.00000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14.1.06.20500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14.1.06.20500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14.1.06.20500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23 633,9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23 701,5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47 482,2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23 633,9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23 701,5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47 482,2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8 603,3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8 603,3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8 075,9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8 075,9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527,4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527,4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23 633,9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23 701,5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33 088,6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23 633,9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23 701,5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23 771,8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23 633,9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23 701,5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23 771,8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23 633,9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23 701,5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23 771,8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9 316,8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7 667,2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7 667,2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1 491,7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1 491,7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157,9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77.7.02.46590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157,9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4 696,6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1 683,2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596,6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596,6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1 086,6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1 086,6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3 013,4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2 937,3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2 937,3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76,1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76,1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1 093,7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1 053,7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1 053,7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1 053,7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15 846,1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15 846,1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15 846,1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15 846,1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15 846,1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15 846,1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15 846,1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15 846,1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15 846,1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15 846,1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237,7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237,7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237,7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237,7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15 608,4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15 608,4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01.1.01.73110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15 608,4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15 608,4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15 846,1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15 846,1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15 846,1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15 846,1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237,7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237,7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15 608,4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15 608,4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28 506,2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29 935,1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28 506,2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29 935,1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28 506,2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29 935,1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28 506,2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30 057,3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29 935,1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23 821,8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25 364,9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25 234,7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23 395,6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22 400,9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22 257,2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13.1.01.R3580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721,3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13.1.01.R3580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721,3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13.1.01.R3580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721,3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13.1.01.R5020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5 870,3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6 062,4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5 981,1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13.1.01.R5020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5 870,3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6 062,4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5 981,1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13.1.01.R5020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5 870,3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6 062,4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5 981,1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13.1.01.R5080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16 903,3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15 716,5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15 554,8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13.1.01.R5080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16 903,3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15 716,5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15 554,8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13.1.01.R5080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16 903,3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15 716,5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15 554,8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2 624,8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2 624,8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13.1.02.73220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2 624,8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2 624,8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13.1.02.73220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2 624,8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2 624,8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13.1.02.73220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2 624,8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2 624,8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13.1.04.00000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13.1.04.28100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13.1.04.28100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13.1.04.28100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13.1.05.00000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280,8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292,0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280,8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292,0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118,7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128,3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118,7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128,3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151,3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157,4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163,7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13.1.05.28100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151,3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157,4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163,7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13.3.00.00000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216,0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13.3.01.00000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216,0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13.3.01.28200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216,0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13.3.01.28200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216,0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13.3.01.28200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216,0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13.4.00.00000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4 484,4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4 484,4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4 484,4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13.4.01.00000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4 484,4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4 484,4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4 484,4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13.4.01.00190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13.4.01.00190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13.4.01.00190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88,9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4 395,5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4 395,5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4 395,5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4 041,4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4 041,4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4 041,4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4 041,4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4 041,4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4 041,4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349,1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349,1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349,1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349,1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349,1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349,1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13.4.01.73910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44 888,4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53 231,3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53 539,2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16 753,8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16 705,4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16 753,8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16 705,4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16 728,0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17.1.00.00000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16 705,4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16 728,0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17.1.06.00000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16 705,4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16 728,0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16 705,4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16 728,0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16 103,7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16 103,7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16 104,5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601,7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623,5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17.1.06.00190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601,7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623,5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16 753,8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16 753,8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16 753,8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16 753,8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16 105,4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16 105,4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648,4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648,4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36 785,4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36 785,4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36 785,4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36 785,4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77.7.06.00000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36 785,4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77.7.06.27000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36 785,4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77.7.06.27000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36 785,4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77.7.06.27000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28 183,0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36 503,3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36 785,4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197 886,5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173 778,4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175 975,7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33 478,0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24 252,1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33 186,4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24 252,1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33 022,6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23 865,3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561,6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584,1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561,6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584,1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561,6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584,1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561,6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584,1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561,6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584,1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12.3.00.00000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32 461,0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23 281,2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774F63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r w:rsidR="00774F63">
              <w:rPr>
                <w:color w:val="000000"/>
              </w:rPr>
              <w:t>том числе</w:t>
            </w:r>
            <w:r w:rsidRPr="00094A17">
              <w:rPr>
                <w:color w:val="000000"/>
              </w:rPr>
              <w:t xml:space="preserve">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12.3.01.00000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32 461,0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23 281,2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32 461,0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23 281,2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32 461,0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23 281,2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32 461,0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23 281,2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107,6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116,4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107,6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116,4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107,6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116,4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107,6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116,4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107,6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116,4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107,6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116,4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24 074,9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24 074,9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23 467,4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23 467,4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23 467,4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23 467,4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607,5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607,5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607,5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607,5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264,6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45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46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48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43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42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45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01.2.02.24910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12.3.00.00000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8A7E32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r w:rsidR="008A7E32">
              <w:rPr>
                <w:color w:val="000000"/>
              </w:rPr>
              <w:t>том числе</w:t>
            </w:r>
            <w:r w:rsidRPr="00094A17">
              <w:rPr>
                <w:color w:val="000000"/>
              </w:rPr>
              <w:t xml:space="preserve">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12.3.01.00000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12.3.01.24000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12.3.01.24000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12.3.01.24000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164 408,5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149 742,7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151 723,6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132 648,5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118 694,5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120 670,1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132 276,0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118 307,1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132 276,0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118 307,1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132 276,0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118 307,1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3 540,9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3 669,9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984,6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1 011,3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984,6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1 011,3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2 556,3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2 658,6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2 156,3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2 242,6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416,0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126 012,1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114 637,2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7 821,3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7 822,7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7 821,3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7 822,7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2 667,9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2 667,9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113 234,0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104 119,7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57 144,7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47 061,3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56 089,3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57 058,4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12.1.01.S2440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2 723,0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12.1.01.S2440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2 723,0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12.1.01.S2440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2 723,0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169,7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176,5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183,6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169,7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176,5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183,6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169,7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176,5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183,6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169,7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176,5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183,6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169,7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176,5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183,6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169,7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176,5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183,6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210,9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219,5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210,9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219,5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210,9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219,5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210,9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219,5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210,9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219,5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22.1.02.25140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210,9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219,5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120 267,0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120 267,0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116 450,3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116 450,3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7 824,0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7 824,0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2 780,5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2 780,5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105 817,9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47 755,7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58 062,2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77.7.02.82590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3 816,7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3 816,7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1 051,8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1 051,8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2 764,9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2 331,9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433,0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30 522,0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29 978,0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29 978,0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30 522,0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29 978,0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12.3.00.00000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30 522,0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29 978,0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8A7E32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r w:rsidR="008A7E32">
              <w:rPr>
                <w:color w:val="000000"/>
              </w:rPr>
              <w:t>том числе</w:t>
            </w:r>
            <w:r w:rsidRPr="00094A17">
              <w:rPr>
                <w:color w:val="000000"/>
              </w:rPr>
              <w:t xml:space="preserve">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12.3.01.00000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30 522,0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29 978,0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30 522,0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29 978,0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30 522,0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29 978,0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12.3.01.23590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30 522,0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29 978,0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29 978,0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29 978,0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29 978,0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29 978,0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29 978,0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77.7.02.23590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29 978,0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1 238,0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1 070,2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1 075,5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08.1.04.00000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08.1.04.25400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1 198,0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1 030,2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12.4.00.00000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1 198,0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1 030,2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12.4.01.00000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1 198,0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1 030,2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1 198,0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1 030,2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918,9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919,8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918,9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919,8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275,9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275,9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12.4.01.00190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1 075,5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1 075,5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1 035,5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1 035,5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920,6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920,6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4 419,0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2 786,0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2 786,0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2 786,0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3 923,0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2 678,8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2 786,0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3 923,0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2 678,8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2 786,0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2 615,3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1 422,4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1 479,3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16.1.01.25020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2 615,3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1 422,4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1 479,3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16.1.01.25020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2 615,3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1 422,4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1 479,3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16.1.01.25020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2 615,3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1 422,4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1 479,3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1 307,7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1 256,4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1 306,7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1 307,7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1 256,4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1 306,7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1 184,3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1 227,2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1 276,3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1 184,3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1 227,2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1 276,3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Исполнение судебных актов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16.1.03.25020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30,4</w:t>
            </w:r>
          </w:p>
        </w:tc>
      </w:tr>
      <w:tr w:rsidR="00094A17" w:rsidRPr="00094A17" w:rsidTr="009B1299">
        <w:trPr>
          <w:gridAfter w:val="1"/>
          <w:wAfter w:w="283" w:type="dxa"/>
          <w:trHeight w:val="42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8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7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8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0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16.1.01.S2030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16.1.01.S2030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366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16.1.01.S2030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496,0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1 624 928,3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559 613,4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442 553,8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154 173,8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146 184,0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147 049,5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2 082,8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77.7.01.01000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77.7.01.01000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77.7.01.01000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2 082,8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144 190,0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141 310,6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142 143,1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144 190,0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141 310,6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142 143,1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144 190,0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141 310,6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142 143,1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142 202,2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139 322,8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140 155,3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142 202,2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139 322,8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140 155,3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119 016,6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119 016,6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119 016,6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119 016,6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119 016,6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119 016,6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22 975,6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20 096,2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20 928,7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22 975,6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20 096,2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20 928,7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1 987,8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1 987,8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1 987,8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77.7.07.73920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1 048,3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1 048,3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1 048,3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77.7.07.73920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1 048,3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1 048,3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1 048,3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77.7.07.73920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1 048,3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1 048,3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1 048,3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939,5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939,5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939,5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939,5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939,5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939,5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77.7.07.73940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939,5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939,5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939,5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147,0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11,7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77.7.05.51200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77.7.05.51200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77.7.05.51200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650,0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Резервные средства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870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7 104,0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2 678,9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2 713,3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10.1.05.00000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10.1.05.25300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10.1.05.25300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10.1.05.25300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23.0.00.00000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23.1.00.00000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23.1.02.00000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23.1.02.25290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26.0.00.00000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41,0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26.1.00.00000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41,0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26.1.03.00000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Мероприятия в области охраны труда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26.1.03.25320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26.1.03.25320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26.1.03.25320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26.1.04.00000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26.1.04.25320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26.1.04.25320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26.1.04.25320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6 996,0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2 606,9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2 638,3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6 996,0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2 606,9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2 638,3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6 996,0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2 606,9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2 638,3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660,0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660,0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660,0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6 336,0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2 606,9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2 638,3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5 470,6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1 872,0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1 898,0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5 470,6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1 872,0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1 898,0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865,4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734,9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740,3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129,7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134,9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140,3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Исполнение судебных актов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135,7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77.7.08.26000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43 531,6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42 613,8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42 909,7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2 113,7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1 858,7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1 878,1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2 113,7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1 858,7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1 878,1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2 113,7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1 858,7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1 878,1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2 011,3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1 753,1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1 768,1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1 637,1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1 637,1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1 637,1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1 637,1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1 637,1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1 637,1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20.1.01.25050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374,2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116,0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131,0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20.1.01.25050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374,2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116,0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131,0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20.1.01.25050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374,2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116,0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131,0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105,6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20.1.02.25110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105,6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20.1.02.25110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105,6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20.1.02.25110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105,6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40 747,0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40 067,4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40 326,5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40 747,0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40 067,4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40 326,5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6 866,6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6 914,0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6 935,9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6 266,6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6 394,0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6 409,5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6 235,5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6 361,5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6 375,5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5 450,4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5 602,5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5 602,5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5 450,4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5 602,5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5 602,5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759,0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773,0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759,0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773,0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20.1.01.25110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20.1.01.25110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20.1.01.25110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32,5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20.1.02.25170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20.1.02.25170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20.1.02.25170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526,4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20.1.03.25040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526,4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20.1.03.25040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526,4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20.1.03.25040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526,4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33 880,4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33 153,4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33 390,6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33 340,4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33 153,4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33 390,6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33 140,4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33 153,4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33 390,6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27 032,2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27 032,2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27 032,2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27 032,2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6 036,2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6 049,2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6 286,4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6 036,2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6 049,2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6 286,4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72,0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72,0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20.2.01.25170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20.2.02.25170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20.2.02.25170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20.2.02.25170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670,9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687,7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705,1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08.1.03.25400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630,9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647,7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665,1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630,9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647,7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665,1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497,2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514,0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10.1.02.25300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497,2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514,0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10.1.02.25300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497,2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514,0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10.1.02.25300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497,2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514,0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10.1.04.00000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10.1.04.25300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10.1.04.25300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10.1.04.25300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275 719,4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71 632,3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73 934,0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1 675,3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1 691,3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1 708,1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1 675,3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1 691,3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1 708,1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1 675,3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1 691,3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1 708,1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1 273,4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1 273,4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1 273,4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77.7.07.73310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1 273,4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1 273,4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1 273,4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77.7.07.73310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1 273,4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1 273,4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1 273,4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77.7.07.73310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1 273,4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1 273,4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1 273,4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401,9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417,9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434,7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77.7.08.28900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401,9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417,9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434,7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77.7.08.28900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401,9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417,9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434,7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77.7.08.28900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401,9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417,9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434,7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28 229,2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227,1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236,2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28 229,2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28 229,2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28 229,2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28 229,2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229,2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229,2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08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77.7.08.29800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в том числе МУП «Выксунское пассажирское автотранспортное предприятие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 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 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229 276,6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58 218,3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60 352,3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110 990,2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110 990,2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09.2.J1.00000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110 990,2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110 990,2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110 990,2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110 990,2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24 102,0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5 601,3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24 102,0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5 601,3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14.1.04.00000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14.1.04.20500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14.1.04.20500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14.1.04.20500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24 002,0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5 501,3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14.1.07.20500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11 031,4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5 501,3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14.1.07.20500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11 031,4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5 501,3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14.1.07.20500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11 031,4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5 501,3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14.1.07.S2210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12 970,6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0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14.1.07.S2210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12 970,6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7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14.1.07.S2210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12 970,6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94 184,4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52 617,0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60 352,3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94 184,4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52 617,0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60 352,3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79 105,6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52 617,0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60 352,3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77.7.03.20500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5 631,3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77.7.03.20500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5 631,3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77.7.03.20500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5 631,3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66 211,8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52 617,0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54 721,0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66 211,8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52 617,0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54 721,0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66 211,8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52 617,0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54 721,0</w:t>
            </w:r>
          </w:p>
        </w:tc>
      </w:tr>
      <w:tr w:rsidR="00094A17" w:rsidRPr="00094A17" w:rsidTr="009B1299">
        <w:trPr>
          <w:gridAfter w:val="1"/>
          <w:wAfter w:w="283" w:type="dxa"/>
          <w:trHeight w:val="52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72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Исполнение судебных актов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77.7.03.29500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464B1D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Ремонт дворовой территории дома №50 мкр. Гоголя</w:t>
            </w:r>
            <w:r w:rsidR="00464B1D">
              <w:rPr>
                <w:color w:val="000000"/>
              </w:rPr>
              <w:t xml:space="preserve"> городской округ город</w:t>
            </w:r>
            <w:r w:rsidRPr="00094A1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77.7.03.S2606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1 204,1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77.7.03.S2606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1 204,1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77.7.03.S2606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1 204,1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77.7.03.S2607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3 276,9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77.7.03.S2607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3 276,9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77.7.03.S2607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3 276,9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77.7.03.S2608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1 072,1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77.7.03.S2608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1 072,1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77.7.03.S2608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1 072,1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77.7.03.S260Б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4 014,6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77.7.03.S260Б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4 014,6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77.7.03.S260Б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4 014,6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464B1D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 xml:space="preserve">Ремонт дворовой территории дома №29 мкр. Дружба </w:t>
            </w:r>
            <w:r w:rsidR="00464B1D">
              <w:rPr>
                <w:color w:val="000000"/>
              </w:rPr>
              <w:t>городской округ город</w:t>
            </w:r>
            <w:r w:rsidRPr="00094A1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77.7.03.S260В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3 191,1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77.7.03.S260В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3 191,1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77.7.03.S260В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3 191,1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13 977,8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464B1D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 xml:space="preserve">Ремонт дворовой территории дома №50 мкр. Гоголя </w:t>
            </w:r>
            <w:r w:rsidR="00464B1D">
              <w:rPr>
                <w:color w:val="000000"/>
              </w:rPr>
              <w:t>городской округ город</w:t>
            </w:r>
            <w:r w:rsidRPr="00094A1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2 699,6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2 699,6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2 699,6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Ремонт автодороги «Выкса-Сатис» до домов №№5,6 микрорайона Центральный» и автодороги «Подъезд к зданию администрации, дому творчества и школе» село Новодмитриевка,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2 278,2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2 278,2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77.7.07.S2608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2 278,2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Ремонт тротуара по ул. Советская (от дома №27 до дома №100) село Мотмос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77.7.07.S260Б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77.7.07.S260Б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77.7.07.S260Б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464B1D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 xml:space="preserve">Ремонт дворовой территории дома №29 мкр. Дружба </w:t>
            </w:r>
            <w:r w:rsidR="00464B1D">
              <w:rPr>
                <w:color w:val="000000"/>
              </w:rPr>
              <w:t>городской округ город</w:t>
            </w:r>
            <w:r w:rsidRPr="00094A17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77.7.07.S260В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77.7.07.S260В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77.7.07.S260В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1 929,8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1 820,9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1 893,8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1 929,8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1 820,9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1 893,8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20.3.00.00000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1 929,8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1 820,9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1 893,8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20.3.01.00000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1 929,8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1 820,9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1 893,8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20.3.01.25120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1 929,8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1 820,9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1 893,8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20.3.01.25120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1 929,8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1 820,9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1 893,8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20.3.01.25120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1 929,8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1 820,9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1 893,8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14 608,5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9 674,7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9 743,6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12 618,4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7 684,6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7 753,5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12 618,4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7 684,6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7 753,5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18.1.01.29030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18.1.01.29030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18.1.01.29030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18.1.02.62700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18.1.02.62700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18.1.02.62700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18.1.02.S2040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18.1.02.S2040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18.1.02.S2040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Материально-техническое обеспечение бизнес-инкубаторов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18.1.03.S2100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18.1.03.S2100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18.1.03.S2100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18.1.04.00000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7 116,4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7 262,6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7 331,5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18.1.04.00590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7 116,4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7 262,6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7 331,5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18.1.04.00590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7 116,4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7 262,6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7 331,5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18.1.04.00590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7 116,4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7 262,6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7 331,5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1 990,1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1 990,1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1 990,1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1 990,1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1 990,1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1 990,1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Муниципальные учреждения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1 490,1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1 490,1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1 490,1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1 490,1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1 490,1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1 490,1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1 490,1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1 490,1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1 490,1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77.7.02.00590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1 490,1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1 490,1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1 490,1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77.7.08.25090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77.7.08.25090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77.7.08.25090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1 030 765,8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262 652,6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142 446,9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612 614,3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138 182,8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9 097,8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559 019,1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84 822,5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318 718,4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24.1.F3.00000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318 718,4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24.1.F3.67483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305 772,3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24.1.F3.67483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305 772,3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24.1.F3.67483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305 772,3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24.1.F3.67484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10 356,9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24.1.F3.67484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10 356,9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24.1.F3.67484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10 356,9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24.1.F3.6748S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2 589,2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24.1.F3.6748S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2 589,2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24.1.F3.6748S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2 589,2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240 300,7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84 822,5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24.2.F3.00000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240 300,7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84 822,5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24.2.F3.67483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230 688,6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81 429,6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24.2.F3.67483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230 688,6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81 429,6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24.2.F3.67483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230 688,6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81 429,6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24.2.F3.67484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7 689,7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2 714,3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24.2.F3.67484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7 689,7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2 714,3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24.2.F3.67484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7 689,7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2 714,3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24.2.F3.6748S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1 922,4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678,6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24.2.F3.6748S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1 922,4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678,6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24.2.F3.6748S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1 922,4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678,6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53 595,2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53 360,3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9 097,8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53 595,2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53 360,3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9 097,8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35 895,1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17 719,2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5 912,3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34 319,1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16 159,2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5 115,9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13 258,5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4 919,2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5 115,9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13 258,5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4 919,2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5 115,9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21 007,8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11 240,0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21 007,8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11 240,0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Исполнение судебных актов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77.7.04.29600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77.7.04.S2400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796,4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77.7.04.S2400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796,4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77.7.04.S2400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796,4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77.7.04.S2620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77.7.04.S2620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77.7.04.S2620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17 700,1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35 641,1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3 185,5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77.7.07.09501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77.7.07.09501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77.7.07.09501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3 185,5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3 185,5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3 185,5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Cофинансирование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35 641,1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35 641,1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35 641,1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104 982,2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16 329,3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18 853,2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5 257,8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9 634,0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5 257,8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9 634,0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5 257,8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9 634,0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07.1.03.74700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1 738,0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3 316,0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07.1.03.74700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1 738,0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3 316,0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07.1.03.74700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1 738,0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3 316,0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07.1.03.S2670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3 519,8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6 318,0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07.1.03.S2670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3 519,8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6 318,0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07.1.03.S2670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3 519,8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6 318,0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71 531,2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71 531,2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09.2.J1.00000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71 531,2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71 531,2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71 531,2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71 531,2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8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4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8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11.1.02.20200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11.1.02.20200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4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11.1.02.20200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15.0.00.00000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3 349,8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15.1.00.00000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3 349,8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15.1.01.00000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3 349,8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15.1.01.20300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3 349,8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15.1.01.20300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3 349,8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15.1.01.20300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3 349,8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24 243,4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6 695,3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18 853,2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24 243,4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6 695,3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18 853,2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18 022,9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6 695,3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18 853,2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77.7.04.29700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16 763,0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6 695,3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6 963,2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77.7.04.29700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16 763,0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6 695,3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6 963,2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77.7.04.29700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16 763,0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6 695,3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6 963,2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77.7.04.74700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3 700,0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77.7.04.74700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3 700,0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77.7.04.74700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3 700,0</w:t>
            </w:r>
          </w:p>
        </w:tc>
      </w:tr>
      <w:tr w:rsidR="00094A17" w:rsidRPr="00094A17" w:rsidTr="009B1299">
        <w:trPr>
          <w:gridAfter w:val="1"/>
          <w:wAfter w:w="283" w:type="dxa"/>
          <w:trHeight w:val="28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77.7.04.S2290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1 259,9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77.7.04.S2290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1 259,9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7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77.7.04.S2290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1 259,9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77.7.04.S2670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8 190,0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77.7.04.S2670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8 190,0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77.7.04.S2670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8 190,0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5 039,8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77.7.07.S2290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5 039,8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77.7.07.S2290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5 039,8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77.7.07.S2290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5 039,8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1 180,7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1 180,7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1 180,7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1 180,7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300 701,8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108 124,2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114 479,6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156 616,1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156 616,1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09.2.J1.00000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156 616,1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156 616,1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156 616,1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09.2.J1.53360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156 616,1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0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21.0.00.00000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42 108,0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31 795,6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21.1.00.00000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42 108,0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31 795,6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21.1.01.00000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14 932,8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21.1.01.S2980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14 932,8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21.1.01.S2980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14 932,8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21.1.01.S2980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14 932,8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21.1.F2.00000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27 175,2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31 795,6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464B1D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 xml:space="preserve">Реализация мероприятий, направленных на формирование комфортной городской среды городского округа </w:t>
            </w:r>
            <w:r w:rsidR="00464B1D">
              <w:rPr>
                <w:color w:val="000000"/>
              </w:rPr>
              <w:t>город</w:t>
            </w:r>
            <w:r w:rsidRPr="00094A17">
              <w:rPr>
                <w:color w:val="000000"/>
              </w:rPr>
              <w:t xml:space="preserve">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21.1.F2.55550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27 175,2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31 795,6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21.1.F2.55550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27 175,2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31 795,6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21.1.F2.55550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27 175,2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28 616,1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31 795,6</w:t>
            </w:r>
          </w:p>
        </w:tc>
      </w:tr>
      <w:tr w:rsidR="00094A17" w:rsidRPr="00094A17" w:rsidTr="009B1299">
        <w:trPr>
          <w:gridAfter w:val="1"/>
          <w:wAfter w:w="283" w:type="dxa"/>
          <w:trHeight w:val="30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</w:rPr>
            </w:pPr>
            <w:r w:rsidRPr="00094A17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7 961,0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8 279,4</w:t>
            </w:r>
          </w:p>
        </w:tc>
      </w:tr>
      <w:tr w:rsidR="00094A17" w:rsidRPr="00094A17" w:rsidTr="009B1299">
        <w:trPr>
          <w:gridAfter w:val="1"/>
          <w:wAfter w:w="283" w:type="dxa"/>
          <w:trHeight w:val="30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</w:rPr>
            </w:pPr>
            <w:r w:rsidRPr="00094A17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27.1.00.00000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7 961,0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8 279,4</w:t>
            </w:r>
          </w:p>
        </w:tc>
      </w:tr>
      <w:tr w:rsidR="00094A17" w:rsidRPr="00094A17" w:rsidTr="009B1299">
        <w:trPr>
          <w:gridAfter w:val="1"/>
          <w:wAfter w:w="283" w:type="dxa"/>
          <w:trHeight w:val="30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Повышение энергетической эффективности использования и потребления топливно - энергетических ресурсов и воды в бюджетной сфере, жилищном фонде, системе коммунальной инфраструктуры и трансортном комплексе на территории 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27.1.01.00000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7 961,0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8 279,4</w:t>
            </w:r>
          </w:p>
        </w:tc>
      </w:tr>
      <w:tr w:rsidR="00094A17" w:rsidRPr="00094A17" w:rsidTr="009B1299">
        <w:trPr>
          <w:gridAfter w:val="1"/>
          <w:wAfter w:w="283" w:type="dxa"/>
          <w:trHeight w:val="30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топливно - энергетической 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27.1.01.25080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7 961,0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8 279,4</w:t>
            </w:r>
          </w:p>
        </w:tc>
      </w:tr>
      <w:tr w:rsidR="00094A17" w:rsidRPr="00094A17" w:rsidTr="009B1299">
        <w:trPr>
          <w:gridAfter w:val="1"/>
          <w:wAfter w:w="283" w:type="dxa"/>
          <w:trHeight w:val="30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27.1.01.25080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7 961,0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8 279,4</w:t>
            </w:r>
          </w:p>
        </w:tc>
      </w:tr>
      <w:tr w:rsidR="00094A17" w:rsidRPr="00094A17" w:rsidTr="009B1299">
        <w:trPr>
          <w:gridAfter w:val="1"/>
          <w:wAfter w:w="283" w:type="dxa"/>
          <w:trHeight w:val="30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27.1.01.25080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7 961,0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8 279,4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101 977,7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71 547,1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74 404,6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101 977,7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71 547,1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74 404,6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94 389,1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71 547,1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74 404,6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Уличное освещение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77.7.04.20010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47 606,8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40 635,3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42 260,7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77.7.04.20010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47 606,8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40 635,3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42 260,7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77.7.04.20010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47 606,8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40 635,3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42 260,7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Озеленение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77.7.04.20030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5 356,2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4 509,0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4 690,0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77.7.04.20030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5 356,2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4 509,0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4 690,0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77.7.04.20030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5 356,2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4 509,0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4 690,0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77.7.04.20040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5 800,0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2 392,0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2 487,7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77.7.04.20040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5 800,0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2 392,0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2 487,7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77.7.04.20040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5 800,0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2 392,0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2 487,7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35 454,0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21 647,0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24 966,2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35 454,0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21 647,0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24 966,2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77.7.04.20050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35 454,0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21 647,0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24 966,2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77.7.04.L5760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2 363,8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77.7.04.L5760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2 363,8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77.7.04.L5760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2 363,8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77.7.04.S2680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172,1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77.7.04.S2680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172,1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77.7.04.S2680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172,1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3 270,6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3 270,6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3 270,6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77.7.07.S2680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3 270,6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4 318,0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4 318,0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4 318,0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4 318,0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12 467,5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</w:rPr>
            </w:pPr>
            <w:r w:rsidRPr="00094A17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21.0.00.00000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12 451,2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</w:rPr>
            </w:pPr>
            <w:r w:rsidRPr="00094A17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21.1.00.00000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12 451,2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21.1.02.00000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12 451,2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21.1.02.74650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12 451,2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21.1.02.74650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12 451,2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21.1.02.74650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12 451,2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14 918,4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1 193,0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13 413,5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19.0.00.00000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13 413,5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19.1.00.00000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13 413,5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19.1.01.00000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2 828,9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19.1.01.20400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2 828,9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19.1.01.20400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2 828,9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19.1.01.20400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2 828,9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19.1.02.00000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10 584,6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19.1.02.20400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10 584,6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19.1.02.20400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10 584,6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19.1.02.20400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10 584,6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1 504,9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1 193,0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954,9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993,0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954,9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993,0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108,2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07.1.01.25150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108,2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07.1.01.25150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108,2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07.1.01.25150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84,4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108,2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162,2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07.1.02.25150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162,2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07.1.02.25150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162,2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07.1.02.25150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162,2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173,1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07.1.03.25150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173,1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07.1.03.25150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173,1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07.1.03.25150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62,4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173,1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07.1.04.00000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285,1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296,4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07.1.04.25150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285,1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296,4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07.1.04.25150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285,1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296,4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07.1.04.25150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285,1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296,4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07.1.05.00000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187,2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194,7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07.1.05.25150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187,2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194,7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07.1.05.25150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187,2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194,7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07.1.05.25150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187,2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194,7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07.1.06.00000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07.1.06.25150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07.1.06.25150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07.1.06.25150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10.1.03.25300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77.7.08.25150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993,0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</w:rPr>
            </w:pPr>
            <w:r w:rsidRPr="00094A17">
              <w:rPr>
                <w:b/>
                <w:bCs/>
              </w:rPr>
              <w:t>ОБРАЗОВАНИЕ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59 263,2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</w:rPr>
            </w:pPr>
            <w:r w:rsidRPr="00094A17">
              <w:rPr>
                <w:b/>
                <w:bCs/>
              </w:rPr>
              <w:t>Дошкольное образование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</w:rPr>
            </w:pPr>
            <w:r w:rsidRPr="00094A17">
              <w:rPr>
                <w:b/>
                <w:bCs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59 263,2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</w:rPr>
            </w:pPr>
            <w:r w:rsidRPr="00094A17">
              <w:rPr>
                <w:b/>
                <w:bCs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59 263,2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59 263,2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53 862,5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77.7.07.S2450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53 862,5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77.7.07.S2450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53 862,5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77.7.07.S2450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53 862,5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8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5 400,7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8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4 856,6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8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4 856,6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8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77.7.08.20100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4 856,6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8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77.7.08.S2450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544,1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8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77.7.08.S2450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544,1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28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07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77.7.08.S2450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544,1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41 882,1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32 863,7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32 546,7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11 301,3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77.7.10.29980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77.7.10.29980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77.7.10.29980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11 301,3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7 200,6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4 014,4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5 189,3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2 133,0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«Старшее поколение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1 120,0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450,0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450,0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03.1.01.25280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90,0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03.1.02.29930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03.1.02.29930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03.1.02.29930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03.1.03.25280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03.1.03.25280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03.1.03.25280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03.2.00.00000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03.2.01.00000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03.2.01.25280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03.2.02.00000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03.2.02.29930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03.2.02.29930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03.2.02.29930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03.3.00.00000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455,0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473,0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03.3.01.00000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03.3.01.29850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03.3.02.00000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253,0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03.3.02.29930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253,0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03.3.02.29930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253,0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03.3.02.29930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245,0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253,0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03.4.00.00000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03.4.01.00000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03.4.01.29930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03.4.01.29930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03.4.01.29930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Муниципальная программа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423,7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425,5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Мероприятия в рамках муниципальной программы «Энергосбережение и повышение энергетической эффективности на территории  городского округа город Выкса Нижегородской области»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27.1.00.00000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423,7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425,5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Повышение энергетической эффективности использования и потребления топливно - энергетических ресурсов и воды в бюджетной сфере, жилищном фонде, системе коммунальной инфраструктуры и трансортном комплексе на территории 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27.1.01.00000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423,7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425,5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27.1.01.74500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423,7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425,5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27.1.01.74500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423,7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425,5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27.1.01.74500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423,7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425,5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425,5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4 476,9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1 455,9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4 763,8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4 476,9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1 455,9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4 763,8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3 271,9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1 084,6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2 258,0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77.7.05.51350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1 129,0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77.7.05.51350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1 129,0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77.7.05.51350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1 129,0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77.7.05.51760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3 271,9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1 084,6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1 129,0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77.7.05.51760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3 271,9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1 084,6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1 129,0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77.7.05.51760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3 271,9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1 084,6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1 129,0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2 133,0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1 160,0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800,0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77.7.08.25280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77.7.08.29850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77.7.08.29930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77.7.08.29930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77.7.08.29930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630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753,0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371,3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372,8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77.7.10.10930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77.7.10.10930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77.7.10.10930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58,9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77.7.10.29970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37,4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77.7.10.29970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37,4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77.7.10.29970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345,0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37,4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77.7.10.29990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77.7.10.29990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77.7.10.29990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266,0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275,0</w:t>
            </w:r>
          </w:p>
        </w:tc>
      </w:tr>
      <w:tr w:rsidR="00094A17" w:rsidRPr="00094A17" w:rsidTr="009B1299">
        <w:trPr>
          <w:gridAfter w:val="1"/>
          <w:wAfter w:w="283" w:type="dxa"/>
          <w:trHeight w:val="42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9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9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9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90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77.7.11.05000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23 380,2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17 548,0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16 056,1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460,0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460,0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460,0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460,0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460,0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460,0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45,0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45,0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05.1.01.25250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05.1.02.25250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05.1.02.25250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05.1.02.25250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05.1.03.00000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05.1.03.25250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05.1.03.25250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05.1.03.25250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360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367,0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380,0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05.1.04.00000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05.1.04.25250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05.1.04.25250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05.1.04.25250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Профилактика насилия и жестокого обращения отношении несовершеннолетних, а также случаев склонения их к суицидальным действиям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05.1.05.00000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05.1.05.25250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05.1.05.25250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05.1.05.25250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21,5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8,5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8,5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22 920,2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17 088,0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15 596,1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22 920,2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17 088,0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15 596,1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3 774,6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4 498,7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77.7.05.R0820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3 774,6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4 498,7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77.7.05.R0820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3 774,6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4 498,7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77.7.05.R0820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3 774,6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4 498,7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22 920,2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13 313,4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11 097,4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541,2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676,8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676,8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541,2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676,8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676,8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77.7.07.73120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320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541,2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676,8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676,8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77.7.07.R0820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22 379,0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12 636,6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10 420,6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77.7.07.R0820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22 379,0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12 636,6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10 420,6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Бюджетные инвестиции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04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77.7.07.R0820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410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22 379,0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12 636,6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10 420,6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4 674,0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2 474,0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</w:rPr>
            </w:pPr>
            <w:r w:rsidRPr="00094A17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Финансовая поддержка средствам массовой информации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77.7.12.00000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77.7.12.61100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77.7.12.61100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01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77.7.12.61100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</w:pPr>
            <w:r w:rsidRPr="00094A17"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2 200,0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</w:pPr>
            <w:r w:rsidRPr="00094A17">
              <w:t>0,0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2 474,0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25.0.00.00000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25.1.00.00000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25.1.01.00000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25.1.01.S2050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Иные бюджетные ассигнования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25.1.01.S2050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</w:pPr>
            <w:r w:rsidRPr="00094A1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02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25.1.01.S2050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810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в том числе МУП редакция газеты «Выксунский рабочий»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 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 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 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2 474,0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1 892,1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1 892,1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1 835,2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1 892,1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1 835,2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1 863,1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1 892,1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1 835,2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1 863,1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1 892,1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1 835,2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1 863,1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1 892,1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697,9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725,8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754,8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697,9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725,8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754,8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697,9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725,8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754,8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77.7.01.04000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1 137,3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1 137,3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1 137,3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77.7.01.04000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1 137,3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1 137,3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1 137,3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77.7.01.04000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1 137,3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1 137,3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1 137,3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4 236,5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4 236,5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4 225,8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094A17">
              <w:rPr>
                <w:b/>
                <w:bCs/>
                <w:color w:val="000000"/>
              </w:rPr>
              <w:t>4 236,5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Непрограммные расходы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77.0.00.00000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4 225,8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4 231,1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4 236,5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77.7.00.00000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4 225,8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4 231,1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4 236,5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4 225,8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4 231,1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4 236,5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2 981,9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2 987,2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2 992,6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2 851,4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2 851,4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2 851,4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2 851,4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2 851,4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2 851,4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130,5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135,8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141,2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77.7.01.00190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240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130,5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135,8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141,2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77.7.01.07000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1 243,9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1 243,9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1 243,9</w:t>
            </w:r>
          </w:p>
        </w:tc>
      </w:tr>
      <w:tr w:rsidR="00094A17" w:rsidRPr="00094A17" w:rsidTr="009B1299">
        <w:trPr>
          <w:gridAfter w:val="1"/>
          <w:wAfter w:w="283" w:type="dxa"/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094A17" w:rsidRPr="00094A17" w:rsidRDefault="00094A17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77.7.01.07000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100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1 243,9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1 243,9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:rsidR="00094A17" w:rsidRPr="00094A17" w:rsidRDefault="00094A17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1 243,9</w:t>
            </w:r>
          </w:p>
        </w:tc>
      </w:tr>
      <w:tr w:rsidR="009B1299" w:rsidRPr="00094A17" w:rsidTr="009B1299">
        <w:trPr>
          <w:trHeight w:val="315"/>
        </w:trPr>
        <w:tc>
          <w:tcPr>
            <w:tcW w:w="2880" w:type="dxa"/>
            <w:shd w:val="clear" w:color="auto" w:fill="auto"/>
            <w:vAlign w:val="center"/>
            <w:hideMark/>
          </w:tcPr>
          <w:p w:rsidR="009B1299" w:rsidRPr="00094A17" w:rsidRDefault="009B1299" w:rsidP="00CD26CB">
            <w:pPr>
              <w:ind w:left="-68" w:right="-68"/>
              <w:jc w:val="both"/>
              <w:rPr>
                <w:color w:val="000000"/>
              </w:rPr>
            </w:pPr>
            <w:r w:rsidRPr="00094A1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:rsidR="009B1299" w:rsidRPr="00094A17" w:rsidRDefault="009B1299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949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B1299" w:rsidRPr="00094A17" w:rsidRDefault="009B1299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01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9B1299" w:rsidRPr="00094A17" w:rsidRDefault="009B1299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06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:rsidR="009B1299" w:rsidRPr="00094A17" w:rsidRDefault="009B1299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77.7.01.07000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9B1299" w:rsidRPr="00094A17" w:rsidRDefault="009B1299" w:rsidP="00094A17">
            <w:pPr>
              <w:ind w:left="-57" w:right="-57"/>
              <w:jc w:val="center"/>
              <w:rPr>
                <w:color w:val="000000"/>
              </w:rPr>
            </w:pPr>
            <w:r w:rsidRPr="00094A17">
              <w:rPr>
                <w:color w:val="000000"/>
              </w:rPr>
              <w:t>120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9B1299" w:rsidRPr="00094A17" w:rsidRDefault="009B1299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1 243,9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9B1299" w:rsidRPr="00094A17" w:rsidRDefault="009B1299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1 243,9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9B1299" w:rsidRPr="00094A17" w:rsidRDefault="009B1299" w:rsidP="00094A17">
            <w:pPr>
              <w:ind w:left="-57" w:right="-57"/>
              <w:jc w:val="right"/>
              <w:rPr>
                <w:color w:val="000000"/>
              </w:rPr>
            </w:pPr>
            <w:r w:rsidRPr="00094A17">
              <w:rPr>
                <w:color w:val="000000"/>
              </w:rPr>
              <w:t>1 243,9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B1299" w:rsidRPr="00094A17" w:rsidRDefault="009B1299" w:rsidP="009B129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426913" w:rsidRDefault="00426913" w:rsidP="007031DA">
      <w:pPr>
        <w:ind w:right="-2"/>
        <w:jc w:val="right"/>
        <w:rPr>
          <w:rFonts w:ascii="Times New Roman CYR" w:hAnsi="Times New Roman CYR" w:cs="Times New Roman CYR"/>
          <w:bCs/>
        </w:rPr>
      </w:pPr>
    </w:p>
    <w:p w:rsidR="009B1299" w:rsidRDefault="009B1299">
      <w:pPr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br w:type="page"/>
      </w:r>
    </w:p>
    <w:p w:rsidR="009B1299" w:rsidRPr="00155B92" w:rsidRDefault="009B1299" w:rsidP="009B1299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Приложение 4</w:t>
      </w:r>
    </w:p>
    <w:p w:rsidR="009B1299" w:rsidRDefault="009B1299" w:rsidP="009B1299">
      <w:pPr>
        <w:jc w:val="right"/>
      </w:pPr>
      <w:r>
        <w:t>к решению Совета депутатов</w:t>
      </w:r>
    </w:p>
    <w:p w:rsidR="009B1299" w:rsidRDefault="009B1299" w:rsidP="009B1299">
      <w:pPr>
        <w:jc w:val="right"/>
      </w:pPr>
      <w:r>
        <w:t>городского округа город Выкса</w:t>
      </w:r>
    </w:p>
    <w:p w:rsidR="009B1299" w:rsidRDefault="009B1299" w:rsidP="009B1299">
      <w:pPr>
        <w:jc w:val="right"/>
      </w:pPr>
      <w:r>
        <w:t>Нижегородской области</w:t>
      </w:r>
    </w:p>
    <w:p w:rsidR="009B1299" w:rsidRDefault="009B1299" w:rsidP="009B1299">
      <w:pPr>
        <w:jc w:val="right"/>
      </w:pPr>
      <w:r>
        <w:t>о</w:t>
      </w:r>
      <w:r w:rsidRPr="00345B4A">
        <w:t>т</w:t>
      </w:r>
      <w:r>
        <w:t xml:space="preserve"> 28.06.2022</w:t>
      </w:r>
      <w:r w:rsidRPr="00345B4A">
        <w:t xml:space="preserve"> №</w:t>
      </w:r>
      <w:r>
        <w:t xml:space="preserve"> </w:t>
      </w:r>
      <w:r w:rsidR="008C6FFF">
        <w:t>64</w:t>
      </w:r>
    </w:p>
    <w:p w:rsidR="009B1299" w:rsidRDefault="009B1299" w:rsidP="009B1299">
      <w:pPr>
        <w:ind w:firstLine="567"/>
        <w:jc w:val="both"/>
      </w:pPr>
    </w:p>
    <w:p w:rsidR="009B1299" w:rsidRPr="00155B92" w:rsidRDefault="009B1299" w:rsidP="009B1299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4</w:t>
      </w:r>
    </w:p>
    <w:p w:rsidR="009B1299" w:rsidRDefault="009B1299" w:rsidP="009B1299">
      <w:pPr>
        <w:jc w:val="right"/>
      </w:pPr>
      <w:r>
        <w:t>к решению Совета депутатов</w:t>
      </w:r>
    </w:p>
    <w:p w:rsidR="009B1299" w:rsidRDefault="009B1299" w:rsidP="009B1299">
      <w:pPr>
        <w:jc w:val="right"/>
      </w:pPr>
      <w:r>
        <w:t>городского округа город Выкса</w:t>
      </w:r>
    </w:p>
    <w:p w:rsidR="009B1299" w:rsidRDefault="009B1299" w:rsidP="009B1299">
      <w:pPr>
        <w:jc w:val="right"/>
      </w:pPr>
      <w:r>
        <w:t>Нижегородской области</w:t>
      </w:r>
    </w:p>
    <w:p w:rsidR="009B1299" w:rsidRDefault="009B1299" w:rsidP="009B1299">
      <w:pPr>
        <w:jc w:val="right"/>
      </w:pPr>
      <w:r>
        <w:t>о</w:t>
      </w:r>
      <w:r w:rsidRPr="00345B4A">
        <w:t>т</w:t>
      </w:r>
      <w:r>
        <w:t xml:space="preserve"> 16</w:t>
      </w:r>
      <w:r w:rsidRPr="00345B4A">
        <w:t>.12.20</w:t>
      </w:r>
      <w:r>
        <w:t>21</w:t>
      </w:r>
      <w:r w:rsidRPr="00345B4A">
        <w:t xml:space="preserve"> №</w:t>
      </w:r>
      <w:r>
        <w:t xml:space="preserve"> 53</w:t>
      </w:r>
    </w:p>
    <w:p w:rsidR="009B1299" w:rsidRDefault="009B1299" w:rsidP="009B1299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муниципальных внутренних заимствований </w:t>
      </w:r>
    </w:p>
    <w:p w:rsidR="009B1299" w:rsidRPr="000568B1" w:rsidRDefault="009B1299" w:rsidP="009B1299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Pr="006F60B0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Pr="006F60B0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</w:t>
      </w:r>
      <w:r w:rsidRPr="006F60B0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9B1299" w:rsidRDefault="009B1299" w:rsidP="009B1299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тыс. рублей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12"/>
        <w:gridCol w:w="4274"/>
        <w:gridCol w:w="1540"/>
        <w:gridCol w:w="1540"/>
        <w:gridCol w:w="1588"/>
        <w:gridCol w:w="284"/>
      </w:tblGrid>
      <w:tr w:rsidR="009B1299" w:rsidTr="009B1299">
        <w:trPr>
          <w:gridAfter w:val="1"/>
          <w:wAfter w:w="214" w:type="dxa"/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внутренних заимствований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 год</w:t>
            </w:r>
          </w:p>
        </w:tc>
      </w:tr>
      <w:tr w:rsidR="009B1299" w:rsidTr="009B1299">
        <w:trPr>
          <w:gridAfter w:val="1"/>
          <w:wAfter w:w="214" w:type="dxa"/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Муниципальные внутренние заимствования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77 946,2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21 400,3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77 558,4</w:t>
            </w:r>
          </w:p>
        </w:tc>
      </w:tr>
      <w:tr w:rsidR="009B1299" w:rsidTr="009B1299">
        <w:trPr>
          <w:gridAfter w:val="1"/>
          <w:wAfter w:w="21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 </w:t>
            </w:r>
          </w:p>
        </w:tc>
      </w:tr>
      <w:tr w:rsidR="009B1299" w:rsidTr="009B1299">
        <w:trPr>
          <w:gridAfter w:val="1"/>
          <w:wAfter w:w="214" w:type="dxa"/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Кредиты, привлеченные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15 446,2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21 400,3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77 558,4</w:t>
            </w:r>
          </w:p>
        </w:tc>
      </w:tr>
      <w:tr w:rsidR="009B1299" w:rsidTr="009B1299">
        <w:trPr>
          <w:gridAfter w:val="1"/>
          <w:wAfter w:w="21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1.1.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Объем получения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90 446,2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81 400,3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142 558,4</w:t>
            </w:r>
          </w:p>
        </w:tc>
      </w:tr>
      <w:tr w:rsidR="009B1299" w:rsidTr="009B1299">
        <w:trPr>
          <w:gridAfter w:val="1"/>
          <w:wAfter w:w="214" w:type="dxa"/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предельный срок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3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3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3 года</w:t>
            </w:r>
          </w:p>
        </w:tc>
      </w:tr>
      <w:tr w:rsidR="009B1299" w:rsidTr="009B1299">
        <w:trPr>
          <w:gridAfter w:val="1"/>
          <w:wAfter w:w="21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1.2.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Объем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75 000,0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60 000,0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65 000,0</w:t>
            </w:r>
          </w:p>
        </w:tc>
      </w:tr>
      <w:tr w:rsidR="009B1299" w:rsidTr="009B1299">
        <w:trPr>
          <w:gridAfter w:val="1"/>
          <w:wAfter w:w="214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62 500,0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0,0</w:t>
            </w:r>
          </w:p>
        </w:tc>
      </w:tr>
      <w:tr w:rsidR="009B1299" w:rsidTr="009B1299">
        <w:trPr>
          <w:gridAfter w:val="1"/>
          <w:wAfter w:w="21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2.1.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Объем получения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62 500,0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0,0</w:t>
            </w:r>
          </w:p>
        </w:tc>
      </w:tr>
      <w:tr w:rsidR="009B1299" w:rsidTr="009B1299">
        <w:trPr>
          <w:gridAfter w:val="1"/>
          <w:wAfter w:w="214" w:type="dxa"/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62 500,0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0,0</w:t>
            </w:r>
          </w:p>
        </w:tc>
      </w:tr>
      <w:tr w:rsidR="009B1299" w:rsidTr="009B1299">
        <w:trPr>
          <w:gridAfter w:val="1"/>
          <w:wAfter w:w="21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предельный срок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5 лет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0,0</w:t>
            </w:r>
          </w:p>
        </w:tc>
      </w:tr>
      <w:tr w:rsidR="009B1299" w:rsidTr="009B1299">
        <w:trPr>
          <w:gridAfter w:val="1"/>
          <w:wAfter w:w="214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2.2.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Объем погашения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0,0</w:t>
            </w:r>
          </w:p>
        </w:tc>
      </w:tr>
      <w:tr w:rsidR="009B1299" w:rsidTr="009B1299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в том числе бюджетные кредиты для погашения долговых обязательств по кредитам, полученным от кредитных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299" w:rsidRDefault="009B1299" w:rsidP="009B1299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9B1299" w:rsidRDefault="009B1299" w:rsidP="009B1299">
            <w:pPr>
              <w:ind w:left="-57" w:right="-57"/>
            </w:pPr>
            <w:r>
              <w:t>».</w:t>
            </w:r>
          </w:p>
        </w:tc>
      </w:tr>
    </w:tbl>
    <w:p w:rsidR="00A72C2E" w:rsidRDefault="00A72C2E" w:rsidP="00FC26C1">
      <w:pPr>
        <w:ind w:right="139"/>
        <w:rPr>
          <w:rFonts w:ascii="Times New Roman CYR" w:hAnsi="Times New Roman CYR" w:cs="Times New Roman CYR"/>
          <w:bCs/>
        </w:rPr>
      </w:pPr>
    </w:p>
    <w:sectPr w:rsidR="00A72C2E" w:rsidSect="008C6FFF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44C" w:rsidRDefault="005C344C">
      <w:r>
        <w:separator/>
      </w:r>
    </w:p>
  </w:endnote>
  <w:endnote w:type="continuationSeparator" w:id="0">
    <w:p w:rsidR="005C344C" w:rsidRDefault="005C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44C" w:rsidRDefault="005C344C">
      <w:r>
        <w:separator/>
      </w:r>
    </w:p>
  </w:footnote>
  <w:footnote w:type="continuationSeparator" w:id="0">
    <w:p w:rsidR="005C344C" w:rsidRDefault="005C3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5C344C" w:rsidRDefault="005C34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592">
          <w:rPr>
            <w:noProof/>
          </w:rPr>
          <w:t>109</w:t>
        </w:r>
        <w:r>
          <w:fldChar w:fldCharType="end"/>
        </w:r>
      </w:p>
    </w:sdtContent>
  </w:sdt>
  <w:p w:rsidR="005C344C" w:rsidRDefault="005C34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44C" w:rsidRDefault="005C344C">
    <w:pPr>
      <w:pStyle w:val="a5"/>
      <w:jc w:val="center"/>
    </w:pPr>
  </w:p>
  <w:p w:rsidR="005C344C" w:rsidRDefault="005C34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1C13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A17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06EF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10E"/>
    <w:rsid w:val="000E4655"/>
    <w:rsid w:val="000E4A80"/>
    <w:rsid w:val="000E4E83"/>
    <w:rsid w:val="000E54EA"/>
    <w:rsid w:val="000E5B59"/>
    <w:rsid w:val="000E796A"/>
    <w:rsid w:val="000E7AA8"/>
    <w:rsid w:val="000F1DB0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0607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02B8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49F8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0A1C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41E8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26913"/>
    <w:rsid w:val="00433327"/>
    <w:rsid w:val="00433433"/>
    <w:rsid w:val="00434FC0"/>
    <w:rsid w:val="0043608D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4B1D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9BE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347D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592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D84"/>
    <w:rsid w:val="00576211"/>
    <w:rsid w:val="005777D5"/>
    <w:rsid w:val="00577CBD"/>
    <w:rsid w:val="00581E97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44C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26A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07CE"/>
    <w:rsid w:val="006515C3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45B5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4F63"/>
    <w:rsid w:val="00777587"/>
    <w:rsid w:val="007805B3"/>
    <w:rsid w:val="007806CA"/>
    <w:rsid w:val="007831FA"/>
    <w:rsid w:val="00783EF5"/>
    <w:rsid w:val="007856DB"/>
    <w:rsid w:val="0078581C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054"/>
    <w:rsid w:val="0087237B"/>
    <w:rsid w:val="00873808"/>
    <w:rsid w:val="00873A52"/>
    <w:rsid w:val="00874B9A"/>
    <w:rsid w:val="008763FC"/>
    <w:rsid w:val="00882A4D"/>
    <w:rsid w:val="00884161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A7E32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C6FFF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2D59"/>
    <w:rsid w:val="009A364A"/>
    <w:rsid w:val="009A5BF5"/>
    <w:rsid w:val="009A649E"/>
    <w:rsid w:val="009A77FB"/>
    <w:rsid w:val="009A79D5"/>
    <w:rsid w:val="009B1299"/>
    <w:rsid w:val="009B257C"/>
    <w:rsid w:val="009B38B6"/>
    <w:rsid w:val="009B5A36"/>
    <w:rsid w:val="009C19B2"/>
    <w:rsid w:val="009C28ED"/>
    <w:rsid w:val="009C4460"/>
    <w:rsid w:val="009C59FA"/>
    <w:rsid w:val="009C650C"/>
    <w:rsid w:val="009C6BB5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0CCB"/>
    <w:rsid w:val="00A910BC"/>
    <w:rsid w:val="00A91156"/>
    <w:rsid w:val="00A91609"/>
    <w:rsid w:val="00A9264E"/>
    <w:rsid w:val="00A93561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A7C57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C433B"/>
    <w:rsid w:val="00AD3192"/>
    <w:rsid w:val="00AD325E"/>
    <w:rsid w:val="00AD34FC"/>
    <w:rsid w:val="00AD4257"/>
    <w:rsid w:val="00AD65FE"/>
    <w:rsid w:val="00AD775C"/>
    <w:rsid w:val="00AE1726"/>
    <w:rsid w:val="00AE1AF7"/>
    <w:rsid w:val="00AE3508"/>
    <w:rsid w:val="00AE3C56"/>
    <w:rsid w:val="00AE43CC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1115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3A96"/>
    <w:rsid w:val="00B71BFB"/>
    <w:rsid w:val="00B723A9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3F10"/>
    <w:rsid w:val="00BA4BE9"/>
    <w:rsid w:val="00BA4BF1"/>
    <w:rsid w:val="00BA6166"/>
    <w:rsid w:val="00BA7D91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447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7BC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591F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140A"/>
    <w:rsid w:val="00C74DDE"/>
    <w:rsid w:val="00C766CD"/>
    <w:rsid w:val="00C77EFF"/>
    <w:rsid w:val="00C82218"/>
    <w:rsid w:val="00C83054"/>
    <w:rsid w:val="00C87792"/>
    <w:rsid w:val="00C91F57"/>
    <w:rsid w:val="00C921F9"/>
    <w:rsid w:val="00C923A3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3BE"/>
    <w:rsid w:val="00CA28F5"/>
    <w:rsid w:val="00CA4407"/>
    <w:rsid w:val="00CA53C0"/>
    <w:rsid w:val="00CA5D45"/>
    <w:rsid w:val="00CA5E09"/>
    <w:rsid w:val="00CB1025"/>
    <w:rsid w:val="00CB1E57"/>
    <w:rsid w:val="00CC00AA"/>
    <w:rsid w:val="00CC0E67"/>
    <w:rsid w:val="00CC10B3"/>
    <w:rsid w:val="00CC42C5"/>
    <w:rsid w:val="00CC5328"/>
    <w:rsid w:val="00CC573B"/>
    <w:rsid w:val="00CC6AA7"/>
    <w:rsid w:val="00CD01ED"/>
    <w:rsid w:val="00CD081F"/>
    <w:rsid w:val="00CD1804"/>
    <w:rsid w:val="00CD26CB"/>
    <w:rsid w:val="00CD2791"/>
    <w:rsid w:val="00CD37D3"/>
    <w:rsid w:val="00CD40A6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55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1A27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6619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1861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26C1"/>
    <w:rsid w:val="00FC4558"/>
    <w:rsid w:val="00FC4DC2"/>
    <w:rsid w:val="00FC4E4B"/>
    <w:rsid w:val="00FD2CDC"/>
    <w:rsid w:val="00FD464D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7599087C-485A-44BF-98DB-C4B83F3C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62A0-5F8F-42AB-8E09-3922A5D8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242</Pages>
  <Words>52938</Words>
  <Characters>301748</Characters>
  <Application>Microsoft Office Word</Application>
  <DocSecurity>0</DocSecurity>
  <Lines>2514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Анастасия Алексеевна</cp:lastModifiedBy>
  <cp:revision>112</cp:revision>
  <cp:lastPrinted>2022-06-30T07:19:00Z</cp:lastPrinted>
  <dcterms:created xsi:type="dcterms:W3CDTF">2020-11-25T10:42:00Z</dcterms:created>
  <dcterms:modified xsi:type="dcterms:W3CDTF">2022-06-30T07:20:00Z</dcterms:modified>
</cp:coreProperties>
</file>